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CB1CDC" w14:paraId="4012EAE9" w14:textId="77777777">
        <w:trPr>
          <w:trHeight w:hRule="exact" w:val="1576"/>
        </w:trPr>
        <w:tc>
          <w:tcPr>
            <w:tcW w:w="2708" w:type="dxa"/>
            <w:gridSpan w:val="4"/>
          </w:tcPr>
          <w:p w14:paraId="26B74A7B" w14:textId="77777777" w:rsidR="00CB1CDC" w:rsidRDefault="00CB1CDC"/>
        </w:tc>
        <w:tc>
          <w:tcPr>
            <w:tcW w:w="4055" w:type="dxa"/>
            <w:gridSpan w:val="9"/>
          </w:tcPr>
          <w:p w14:paraId="60B1231A" w14:textId="77777777" w:rsidR="00CB1CDC" w:rsidRDefault="00885F65">
            <w:r>
              <w:rPr>
                <w:noProof/>
              </w:rPr>
              <w:drawing>
                <wp:inline distT="0" distB="0" distL="0" distR="0" wp14:anchorId="57B43DAB" wp14:editId="38AEBA3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069C9529" w14:textId="77777777" w:rsidR="00CB1CDC" w:rsidRDefault="00CB1CDC"/>
        </w:tc>
      </w:tr>
      <w:tr w:rsidR="00CB1CDC" w14:paraId="6CA0A690" w14:textId="77777777">
        <w:trPr>
          <w:trHeight w:hRule="exact" w:val="115"/>
        </w:trPr>
        <w:tc>
          <w:tcPr>
            <w:tcW w:w="9600" w:type="dxa"/>
            <w:gridSpan w:val="22"/>
          </w:tcPr>
          <w:p w14:paraId="30CABC25" w14:textId="77777777" w:rsidR="00CB1CDC" w:rsidRDefault="00CB1CDC"/>
        </w:tc>
      </w:tr>
      <w:tr w:rsidR="00CB1CDC" w14:paraId="496DE53E" w14:textId="77777777">
        <w:trPr>
          <w:trHeight w:hRule="exact" w:val="229"/>
        </w:trPr>
        <w:tc>
          <w:tcPr>
            <w:tcW w:w="2035" w:type="dxa"/>
            <w:gridSpan w:val="2"/>
            <w:shd w:val="clear" w:color="auto" w:fill="auto"/>
          </w:tcPr>
          <w:p w14:paraId="6A22DB52" w14:textId="77777777" w:rsidR="00CB1CDC" w:rsidRDefault="00885F6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April 30,2020</w:t>
            </w:r>
          </w:p>
        </w:tc>
        <w:tc>
          <w:tcPr>
            <w:tcW w:w="4169" w:type="dxa"/>
            <w:gridSpan w:val="9"/>
          </w:tcPr>
          <w:p w14:paraId="5644C01D" w14:textId="77777777" w:rsidR="00CB1CDC" w:rsidRDefault="00CB1CDC"/>
        </w:tc>
        <w:tc>
          <w:tcPr>
            <w:tcW w:w="3381" w:type="dxa"/>
            <w:gridSpan w:val="10"/>
            <w:vMerge w:val="restart"/>
            <w:shd w:val="clear" w:color="auto" w:fill="auto"/>
          </w:tcPr>
          <w:p w14:paraId="268B04E2" w14:textId="77777777" w:rsidR="00CB1CDC" w:rsidRDefault="00885F6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SO9879</w:t>
            </w:r>
          </w:p>
        </w:tc>
        <w:tc>
          <w:tcPr>
            <w:tcW w:w="15" w:type="dxa"/>
          </w:tcPr>
          <w:p w14:paraId="3E471E9B" w14:textId="77777777" w:rsidR="00CB1CDC" w:rsidRDefault="00CB1CDC"/>
        </w:tc>
      </w:tr>
      <w:tr w:rsidR="00CB1CDC" w14:paraId="013819C7" w14:textId="77777777">
        <w:trPr>
          <w:trHeight w:hRule="exact" w:val="115"/>
        </w:trPr>
        <w:tc>
          <w:tcPr>
            <w:tcW w:w="6204" w:type="dxa"/>
            <w:gridSpan w:val="11"/>
          </w:tcPr>
          <w:p w14:paraId="18005990" w14:textId="77777777" w:rsidR="00CB1CDC" w:rsidRDefault="00CB1CDC"/>
        </w:tc>
        <w:tc>
          <w:tcPr>
            <w:tcW w:w="3381" w:type="dxa"/>
            <w:gridSpan w:val="10"/>
            <w:vMerge/>
            <w:shd w:val="clear" w:color="auto" w:fill="auto"/>
          </w:tcPr>
          <w:p w14:paraId="60789B37" w14:textId="77777777" w:rsidR="00CB1CDC" w:rsidRDefault="00CB1CDC"/>
        </w:tc>
        <w:tc>
          <w:tcPr>
            <w:tcW w:w="15" w:type="dxa"/>
          </w:tcPr>
          <w:p w14:paraId="0DE765C6" w14:textId="77777777" w:rsidR="00CB1CDC" w:rsidRDefault="00CB1CDC"/>
        </w:tc>
      </w:tr>
      <w:tr w:rsidR="00CB1CDC" w14:paraId="4CEFEADD" w14:textId="77777777">
        <w:trPr>
          <w:trHeight w:hRule="exact" w:val="114"/>
        </w:trPr>
        <w:tc>
          <w:tcPr>
            <w:tcW w:w="9600" w:type="dxa"/>
            <w:gridSpan w:val="22"/>
          </w:tcPr>
          <w:p w14:paraId="60418749" w14:textId="77777777" w:rsidR="00CB1CDC" w:rsidRDefault="00CB1CDC"/>
        </w:tc>
      </w:tr>
      <w:tr w:rsidR="00CB1CDC" w14:paraId="2DB1DCC6" w14:textId="77777777">
        <w:trPr>
          <w:trHeight w:hRule="exact" w:val="100"/>
        </w:trPr>
        <w:tc>
          <w:tcPr>
            <w:tcW w:w="5072" w:type="dxa"/>
            <w:gridSpan w:val="9"/>
            <w:vMerge w:val="restart"/>
            <w:shd w:val="clear" w:color="auto" w:fill="auto"/>
          </w:tcPr>
          <w:p w14:paraId="2B120271"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Chris Lovell</w:t>
            </w:r>
          </w:p>
          <w:p w14:paraId="6CF480F0"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Sans Souci</w:t>
            </w:r>
          </w:p>
          <w:p w14:paraId="7B0379DC"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Les Mont</w:t>
            </w:r>
          </w:p>
          <w:p w14:paraId="4F66E4BB"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Grouville</w:t>
            </w:r>
          </w:p>
          <w:p w14:paraId="3961C4DB"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76C9E71D"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9EE</w:t>
            </w:r>
          </w:p>
        </w:tc>
        <w:tc>
          <w:tcPr>
            <w:tcW w:w="4528" w:type="dxa"/>
            <w:gridSpan w:val="13"/>
          </w:tcPr>
          <w:p w14:paraId="3AB43068" w14:textId="77777777" w:rsidR="00CB1CDC" w:rsidRDefault="00CB1CDC"/>
        </w:tc>
      </w:tr>
      <w:tr w:rsidR="00CB1CDC" w14:paraId="7813E9FF" w14:textId="77777777">
        <w:trPr>
          <w:trHeight w:hRule="exact" w:val="344"/>
        </w:trPr>
        <w:tc>
          <w:tcPr>
            <w:tcW w:w="5072" w:type="dxa"/>
            <w:gridSpan w:val="9"/>
            <w:vMerge/>
            <w:shd w:val="clear" w:color="auto" w:fill="auto"/>
          </w:tcPr>
          <w:p w14:paraId="1B6F6D5A" w14:textId="77777777" w:rsidR="00CB1CDC" w:rsidRDefault="00CB1CDC"/>
        </w:tc>
        <w:tc>
          <w:tcPr>
            <w:tcW w:w="4528" w:type="dxa"/>
            <w:gridSpan w:val="13"/>
          </w:tcPr>
          <w:p w14:paraId="1CC2CBDF" w14:textId="77777777" w:rsidR="00CB1CDC" w:rsidRDefault="00CB1CDC"/>
        </w:tc>
      </w:tr>
      <w:tr w:rsidR="00CB1CDC" w14:paraId="446C68C6" w14:textId="77777777">
        <w:trPr>
          <w:trHeight w:hRule="exact" w:val="903"/>
        </w:trPr>
        <w:tc>
          <w:tcPr>
            <w:tcW w:w="5072" w:type="dxa"/>
            <w:gridSpan w:val="9"/>
            <w:vMerge/>
            <w:shd w:val="clear" w:color="auto" w:fill="auto"/>
          </w:tcPr>
          <w:p w14:paraId="2F04E07C" w14:textId="77777777" w:rsidR="00CB1CDC" w:rsidRDefault="00CB1CDC"/>
        </w:tc>
        <w:tc>
          <w:tcPr>
            <w:tcW w:w="4528" w:type="dxa"/>
            <w:gridSpan w:val="13"/>
          </w:tcPr>
          <w:p w14:paraId="6924D0D5" w14:textId="77777777" w:rsidR="00CB1CDC" w:rsidRDefault="00CB1CDC"/>
        </w:tc>
      </w:tr>
      <w:tr w:rsidR="00CB1CDC" w14:paraId="08D46A9F" w14:textId="77777777">
        <w:trPr>
          <w:trHeight w:hRule="exact" w:val="287"/>
        </w:trPr>
        <w:tc>
          <w:tcPr>
            <w:tcW w:w="2937" w:type="dxa"/>
            <w:gridSpan w:val="5"/>
            <w:shd w:val="clear" w:color="auto" w:fill="auto"/>
          </w:tcPr>
          <w:p w14:paraId="0DFC5544" w14:textId="77777777" w:rsidR="00CB1CDC" w:rsidRDefault="00885F6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Chris Lovell</w:t>
            </w:r>
          </w:p>
        </w:tc>
        <w:tc>
          <w:tcPr>
            <w:tcW w:w="6663" w:type="dxa"/>
            <w:gridSpan w:val="17"/>
          </w:tcPr>
          <w:p w14:paraId="245FC34F" w14:textId="77777777" w:rsidR="00CB1CDC" w:rsidRDefault="00CB1CDC"/>
        </w:tc>
      </w:tr>
      <w:tr w:rsidR="00CB1CDC" w14:paraId="41E4C307" w14:textId="77777777">
        <w:trPr>
          <w:trHeight w:hRule="exact" w:val="272"/>
        </w:trPr>
        <w:tc>
          <w:tcPr>
            <w:tcW w:w="9371" w:type="dxa"/>
            <w:gridSpan w:val="20"/>
            <w:shd w:val="clear" w:color="auto" w:fill="auto"/>
          </w:tcPr>
          <w:p w14:paraId="580AFCB9"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388E306E" w14:textId="77777777" w:rsidR="00CB1CDC" w:rsidRDefault="00CB1CDC"/>
        </w:tc>
      </w:tr>
      <w:tr w:rsidR="00CB1CDC" w14:paraId="1D41E5E1" w14:textId="77777777">
        <w:trPr>
          <w:trHeight w:hRule="exact" w:val="229"/>
        </w:trPr>
        <w:tc>
          <w:tcPr>
            <w:tcW w:w="9600" w:type="dxa"/>
            <w:gridSpan w:val="22"/>
          </w:tcPr>
          <w:p w14:paraId="001ABFEF" w14:textId="77777777" w:rsidR="00CB1CDC" w:rsidRDefault="00CB1CDC"/>
        </w:tc>
      </w:tr>
      <w:tr w:rsidR="00CB1CDC" w14:paraId="3636D300" w14:textId="77777777">
        <w:trPr>
          <w:trHeight w:hRule="exact" w:val="115"/>
        </w:trPr>
        <w:tc>
          <w:tcPr>
            <w:tcW w:w="6992" w:type="dxa"/>
            <w:gridSpan w:val="15"/>
            <w:vMerge w:val="restart"/>
            <w:shd w:val="clear" w:color="auto" w:fill="auto"/>
          </w:tcPr>
          <w:p w14:paraId="041CA91B" w14:textId="77777777" w:rsidR="00CB1CDC" w:rsidRDefault="00885F65">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5A9033CB" w14:textId="77777777" w:rsidR="00CB1CDC" w:rsidRDefault="00885F65">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691FDB6B" w14:textId="77777777" w:rsidR="00CB1CDC" w:rsidRDefault="00885F65">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06318E90" w14:textId="77777777" w:rsidR="00CB1CDC" w:rsidRDefault="00CB1CDC"/>
        </w:tc>
      </w:tr>
      <w:tr w:rsidR="00CB1CDC" w14:paraId="17146861" w14:textId="77777777">
        <w:trPr>
          <w:trHeight w:hRule="exact" w:val="114"/>
        </w:trPr>
        <w:tc>
          <w:tcPr>
            <w:tcW w:w="6992" w:type="dxa"/>
            <w:gridSpan w:val="15"/>
            <w:vMerge/>
            <w:shd w:val="clear" w:color="auto" w:fill="auto"/>
          </w:tcPr>
          <w:p w14:paraId="704972AD" w14:textId="77777777" w:rsidR="00CB1CDC" w:rsidRDefault="00CB1CDC"/>
        </w:tc>
        <w:tc>
          <w:tcPr>
            <w:tcW w:w="1247" w:type="dxa"/>
            <w:gridSpan w:val="3"/>
            <w:vMerge/>
            <w:shd w:val="clear" w:color="auto" w:fill="auto"/>
          </w:tcPr>
          <w:p w14:paraId="4CC14238" w14:textId="77777777" w:rsidR="00CB1CDC" w:rsidRDefault="00CB1CDC"/>
        </w:tc>
        <w:tc>
          <w:tcPr>
            <w:tcW w:w="1346" w:type="dxa"/>
            <w:gridSpan w:val="3"/>
            <w:vMerge/>
            <w:shd w:val="clear" w:color="auto" w:fill="auto"/>
          </w:tcPr>
          <w:p w14:paraId="2D16436C" w14:textId="77777777" w:rsidR="00CB1CDC" w:rsidRDefault="00CB1CDC"/>
        </w:tc>
        <w:tc>
          <w:tcPr>
            <w:tcW w:w="15" w:type="dxa"/>
          </w:tcPr>
          <w:p w14:paraId="4A256159" w14:textId="77777777" w:rsidR="00CB1CDC" w:rsidRDefault="00CB1CDC"/>
        </w:tc>
      </w:tr>
      <w:tr w:rsidR="00CB1CDC" w14:paraId="01C89CCE" w14:textId="77777777">
        <w:trPr>
          <w:trHeight w:hRule="exact" w:val="115"/>
        </w:trPr>
        <w:tc>
          <w:tcPr>
            <w:tcW w:w="6992" w:type="dxa"/>
            <w:gridSpan w:val="15"/>
            <w:vMerge/>
            <w:shd w:val="clear" w:color="auto" w:fill="auto"/>
          </w:tcPr>
          <w:p w14:paraId="04F50AF0" w14:textId="77777777" w:rsidR="00CB1CDC" w:rsidRDefault="00CB1CDC"/>
        </w:tc>
        <w:tc>
          <w:tcPr>
            <w:tcW w:w="1247" w:type="dxa"/>
            <w:gridSpan w:val="3"/>
            <w:vMerge/>
            <w:shd w:val="clear" w:color="auto" w:fill="auto"/>
          </w:tcPr>
          <w:p w14:paraId="47B1476B" w14:textId="77777777" w:rsidR="00CB1CDC" w:rsidRDefault="00CB1CDC"/>
        </w:tc>
        <w:tc>
          <w:tcPr>
            <w:tcW w:w="1346" w:type="dxa"/>
            <w:gridSpan w:val="3"/>
            <w:vMerge/>
            <w:shd w:val="clear" w:color="auto" w:fill="auto"/>
          </w:tcPr>
          <w:p w14:paraId="770DB07B" w14:textId="77777777" w:rsidR="00CB1CDC" w:rsidRDefault="00CB1CDC"/>
        </w:tc>
        <w:tc>
          <w:tcPr>
            <w:tcW w:w="15" w:type="dxa"/>
          </w:tcPr>
          <w:p w14:paraId="63384C01" w14:textId="77777777" w:rsidR="00CB1CDC" w:rsidRDefault="00CB1CDC"/>
        </w:tc>
      </w:tr>
      <w:tr w:rsidR="00CB1CDC" w14:paraId="58A8E4D4" w14:textId="77777777">
        <w:trPr>
          <w:trHeight w:hRule="exact" w:val="57"/>
        </w:trPr>
        <w:tc>
          <w:tcPr>
            <w:tcW w:w="9600" w:type="dxa"/>
            <w:gridSpan w:val="22"/>
          </w:tcPr>
          <w:p w14:paraId="08344788" w14:textId="77777777" w:rsidR="00CB1CDC" w:rsidRDefault="00CB1CDC"/>
        </w:tc>
      </w:tr>
      <w:tr w:rsidR="00CB1CDC" w14:paraId="7E98A3C3" w14:textId="77777777">
        <w:trPr>
          <w:trHeight w:hRule="exact" w:val="330"/>
        </w:trPr>
        <w:tc>
          <w:tcPr>
            <w:tcW w:w="57" w:type="dxa"/>
          </w:tcPr>
          <w:p w14:paraId="625F813B" w14:textId="77777777" w:rsidR="00CB1CDC" w:rsidRDefault="00CB1CDC"/>
        </w:tc>
        <w:tc>
          <w:tcPr>
            <w:tcW w:w="6878" w:type="dxa"/>
            <w:gridSpan w:val="13"/>
            <w:vMerge w:val="restart"/>
            <w:shd w:val="clear" w:color="auto" w:fill="auto"/>
          </w:tcPr>
          <w:p w14:paraId="04ED9864"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Decking, </w:t>
            </w:r>
            <w:r>
              <w:rPr>
                <w:rFonts w:ascii="Century Gothic" w:eastAsia="Century Gothic" w:hAnsi="Century Gothic" w:cs="Century Gothic"/>
                <w:spacing w:val="-2"/>
                <w:sz w:val="16"/>
                <w:szCs w:val="16"/>
              </w:rPr>
              <w:t>To Supply and Fit ,Bladed Roof Systems, Renson Algarve Freestanding, electric operation of louvres. Powder coated in colour of your choice Size: 4m span x 3m pivot x 2.4m high</w:t>
            </w:r>
          </w:p>
          <w:p w14:paraId="29FBF3A5" w14:textId="77777777" w:rsidR="00CB1CDC" w:rsidRDefault="00CB1CDC"/>
        </w:tc>
        <w:tc>
          <w:tcPr>
            <w:tcW w:w="57" w:type="dxa"/>
          </w:tcPr>
          <w:p w14:paraId="41BEC713" w14:textId="77777777" w:rsidR="00CB1CDC" w:rsidRDefault="00CB1CDC"/>
        </w:tc>
        <w:tc>
          <w:tcPr>
            <w:tcW w:w="1247" w:type="dxa"/>
            <w:gridSpan w:val="3"/>
            <w:vMerge w:val="restart"/>
            <w:shd w:val="clear" w:color="auto" w:fill="auto"/>
          </w:tcPr>
          <w:p w14:paraId="4EE7FE57" w14:textId="77777777" w:rsidR="00CB1CDC" w:rsidRDefault="00885F6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51532A9" w14:textId="77777777" w:rsidR="00CB1CDC" w:rsidRDefault="00CB1CDC"/>
        </w:tc>
        <w:tc>
          <w:tcPr>
            <w:tcW w:w="1232" w:type="dxa"/>
            <w:gridSpan w:val="2"/>
            <w:shd w:val="clear" w:color="auto" w:fill="auto"/>
          </w:tcPr>
          <w:p w14:paraId="09455C2F" w14:textId="77777777" w:rsidR="00CB1CDC" w:rsidRDefault="00885F6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£ 11,100.00</w:t>
            </w:r>
          </w:p>
        </w:tc>
        <w:tc>
          <w:tcPr>
            <w:tcW w:w="15" w:type="dxa"/>
          </w:tcPr>
          <w:p w14:paraId="44EE21EF" w14:textId="77777777" w:rsidR="00CB1CDC" w:rsidRDefault="00CB1CDC"/>
        </w:tc>
      </w:tr>
      <w:tr w:rsidR="00CB1CDC" w14:paraId="0DDF0257" w14:textId="77777777">
        <w:trPr>
          <w:trHeight w:hRule="exact" w:val="272"/>
        </w:trPr>
        <w:tc>
          <w:tcPr>
            <w:tcW w:w="57" w:type="dxa"/>
          </w:tcPr>
          <w:p w14:paraId="40CF7D28" w14:textId="77777777" w:rsidR="00CB1CDC" w:rsidRDefault="00CB1CDC"/>
        </w:tc>
        <w:tc>
          <w:tcPr>
            <w:tcW w:w="6878" w:type="dxa"/>
            <w:gridSpan w:val="13"/>
            <w:vMerge/>
            <w:shd w:val="clear" w:color="auto" w:fill="auto"/>
          </w:tcPr>
          <w:p w14:paraId="7301312F" w14:textId="77777777" w:rsidR="00CB1CDC" w:rsidRDefault="00CB1CDC"/>
        </w:tc>
        <w:tc>
          <w:tcPr>
            <w:tcW w:w="57" w:type="dxa"/>
          </w:tcPr>
          <w:p w14:paraId="0FC8C71F" w14:textId="77777777" w:rsidR="00CB1CDC" w:rsidRDefault="00CB1CDC"/>
        </w:tc>
        <w:tc>
          <w:tcPr>
            <w:tcW w:w="1247" w:type="dxa"/>
            <w:gridSpan w:val="3"/>
            <w:vMerge/>
            <w:shd w:val="clear" w:color="auto" w:fill="auto"/>
          </w:tcPr>
          <w:p w14:paraId="248BAB3B" w14:textId="77777777" w:rsidR="00CB1CDC" w:rsidRDefault="00CB1CDC"/>
        </w:tc>
        <w:tc>
          <w:tcPr>
            <w:tcW w:w="1361" w:type="dxa"/>
            <w:gridSpan w:val="4"/>
          </w:tcPr>
          <w:p w14:paraId="1D34CE67" w14:textId="77777777" w:rsidR="00CB1CDC" w:rsidRDefault="00CB1CDC"/>
        </w:tc>
      </w:tr>
      <w:tr w:rsidR="00CB1CDC" w14:paraId="4A2A27E6" w14:textId="77777777">
        <w:trPr>
          <w:trHeight w:hRule="exact" w:val="43"/>
        </w:trPr>
        <w:tc>
          <w:tcPr>
            <w:tcW w:w="9600" w:type="dxa"/>
            <w:gridSpan w:val="22"/>
          </w:tcPr>
          <w:p w14:paraId="3F696A92" w14:textId="77777777" w:rsidR="00CB1CDC" w:rsidRDefault="00CB1CDC"/>
        </w:tc>
      </w:tr>
      <w:tr w:rsidR="00CB1CDC" w14:paraId="1FE7016D" w14:textId="77777777">
        <w:trPr>
          <w:trHeight w:hRule="exact" w:val="344"/>
        </w:trPr>
        <w:tc>
          <w:tcPr>
            <w:tcW w:w="57" w:type="dxa"/>
          </w:tcPr>
          <w:p w14:paraId="4E49799F" w14:textId="77777777" w:rsidR="00CB1CDC" w:rsidRDefault="00CB1CDC"/>
        </w:tc>
        <w:tc>
          <w:tcPr>
            <w:tcW w:w="6878" w:type="dxa"/>
            <w:gridSpan w:val="13"/>
            <w:vMerge w:val="restart"/>
            <w:shd w:val="clear" w:color="auto" w:fill="auto"/>
          </w:tcPr>
          <w:p w14:paraId="73CBA525"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Optional, </w:t>
            </w:r>
            <w:r>
              <w:rPr>
                <w:rFonts w:ascii="Century Gothic" w:eastAsia="Century Gothic" w:hAnsi="Century Gothic" w:cs="Century Gothic"/>
                <w:spacing w:val="-2"/>
                <w:sz w:val="16"/>
                <w:szCs w:val="16"/>
              </w:rPr>
              <w:t>To Supply and Fit ,Bladed Roof Systems, LED light to 2 louvres - warm light</w:t>
            </w:r>
          </w:p>
          <w:p w14:paraId="668B7B38" w14:textId="77777777" w:rsidR="00CB1CDC" w:rsidRDefault="00CB1CDC"/>
        </w:tc>
        <w:tc>
          <w:tcPr>
            <w:tcW w:w="57" w:type="dxa"/>
          </w:tcPr>
          <w:p w14:paraId="1002FA13" w14:textId="77777777" w:rsidR="00CB1CDC" w:rsidRDefault="00CB1CDC"/>
        </w:tc>
        <w:tc>
          <w:tcPr>
            <w:tcW w:w="1247" w:type="dxa"/>
            <w:gridSpan w:val="3"/>
            <w:vMerge w:val="restart"/>
            <w:shd w:val="clear" w:color="auto" w:fill="auto"/>
          </w:tcPr>
          <w:p w14:paraId="5D405F80" w14:textId="77777777" w:rsidR="00CB1CDC" w:rsidRDefault="00885F6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99C9EF9" w14:textId="77777777" w:rsidR="00CB1CDC" w:rsidRDefault="00CB1CDC"/>
        </w:tc>
        <w:tc>
          <w:tcPr>
            <w:tcW w:w="1232" w:type="dxa"/>
            <w:gridSpan w:val="2"/>
            <w:shd w:val="clear" w:color="auto" w:fill="auto"/>
          </w:tcPr>
          <w:p w14:paraId="588B7865" w14:textId="77777777" w:rsidR="00CB1CDC" w:rsidRDefault="00885F6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£ 1,660.00</w:t>
            </w:r>
          </w:p>
        </w:tc>
        <w:tc>
          <w:tcPr>
            <w:tcW w:w="15" w:type="dxa"/>
          </w:tcPr>
          <w:p w14:paraId="79968E88" w14:textId="77777777" w:rsidR="00CB1CDC" w:rsidRDefault="00CB1CDC"/>
        </w:tc>
      </w:tr>
      <w:tr w:rsidR="00CB1CDC" w14:paraId="799F70EE" w14:textId="77777777">
        <w:trPr>
          <w:trHeight w:hRule="exact" w:val="72"/>
        </w:trPr>
        <w:tc>
          <w:tcPr>
            <w:tcW w:w="57" w:type="dxa"/>
          </w:tcPr>
          <w:p w14:paraId="7C2E7C8C" w14:textId="77777777" w:rsidR="00CB1CDC" w:rsidRDefault="00CB1CDC"/>
        </w:tc>
        <w:tc>
          <w:tcPr>
            <w:tcW w:w="6878" w:type="dxa"/>
            <w:gridSpan w:val="13"/>
            <w:vMerge/>
            <w:shd w:val="clear" w:color="auto" w:fill="auto"/>
          </w:tcPr>
          <w:p w14:paraId="1E6D11C7" w14:textId="77777777" w:rsidR="00CB1CDC" w:rsidRDefault="00CB1CDC"/>
        </w:tc>
        <w:tc>
          <w:tcPr>
            <w:tcW w:w="57" w:type="dxa"/>
          </w:tcPr>
          <w:p w14:paraId="594FD024" w14:textId="77777777" w:rsidR="00CB1CDC" w:rsidRDefault="00CB1CDC"/>
        </w:tc>
        <w:tc>
          <w:tcPr>
            <w:tcW w:w="1247" w:type="dxa"/>
            <w:gridSpan w:val="3"/>
            <w:vMerge/>
            <w:shd w:val="clear" w:color="auto" w:fill="auto"/>
          </w:tcPr>
          <w:p w14:paraId="65F0CE8A" w14:textId="77777777" w:rsidR="00CB1CDC" w:rsidRDefault="00CB1CDC"/>
        </w:tc>
        <w:tc>
          <w:tcPr>
            <w:tcW w:w="1361" w:type="dxa"/>
            <w:gridSpan w:val="4"/>
          </w:tcPr>
          <w:p w14:paraId="62307FB0" w14:textId="77777777" w:rsidR="00CB1CDC" w:rsidRDefault="00CB1CDC"/>
        </w:tc>
      </w:tr>
      <w:tr w:rsidR="00CB1CDC" w14:paraId="76E994C8" w14:textId="77777777">
        <w:trPr>
          <w:trHeight w:hRule="exact" w:val="57"/>
        </w:trPr>
        <w:tc>
          <w:tcPr>
            <w:tcW w:w="9600" w:type="dxa"/>
            <w:gridSpan w:val="22"/>
          </w:tcPr>
          <w:p w14:paraId="74BC4D2C" w14:textId="77777777" w:rsidR="00CB1CDC" w:rsidRDefault="00CB1CDC"/>
        </w:tc>
      </w:tr>
      <w:tr w:rsidR="00CB1CDC" w14:paraId="53F32D15" w14:textId="77777777">
        <w:trPr>
          <w:trHeight w:hRule="exact" w:val="329"/>
        </w:trPr>
        <w:tc>
          <w:tcPr>
            <w:tcW w:w="57" w:type="dxa"/>
          </w:tcPr>
          <w:p w14:paraId="79FDA9F9" w14:textId="77777777" w:rsidR="00CB1CDC" w:rsidRDefault="00CB1CDC"/>
        </w:tc>
        <w:tc>
          <w:tcPr>
            <w:tcW w:w="6878" w:type="dxa"/>
            <w:gridSpan w:val="13"/>
            <w:vMerge w:val="restart"/>
            <w:shd w:val="clear" w:color="auto" w:fill="auto"/>
          </w:tcPr>
          <w:p w14:paraId="136EB643" w14:textId="77777777" w:rsidR="00CB1CDC" w:rsidRPr="007A5922" w:rsidRDefault="00885F65">
            <w:pPr>
              <w:spacing w:line="232" w:lineRule="auto"/>
              <w:rPr>
                <w:rFonts w:ascii="Century Gothic" w:eastAsia="Century Gothic" w:hAnsi="Century Gothic" w:cs="Century Gothic"/>
                <w:color w:val="FF0000"/>
                <w:spacing w:val="-2"/>
                <w:sz w:val="16"/>
              </w:rPr>
            </w:pPr>
            <w:r>
              <w:rPr>
                <w:rFonts w:ascii="Century Gothic" w:eastAsia="Century Gothic" w:hAnsi="Century Gothic" w:cs="Century Gothic"/>
                <w:spacing w:val="-2"/>
                <w:sz w:val="16"/>
                <w:szCs w:val="16"/>
              </w:rPr>
              <w:t xml:space="preserve">., </w:t>
            </w:r>
            <w:r w:rsidRPr="007A5922">
              <w:rPr>
                <w:rFonts w:ascii="Century Gothic" w:eastAsia="Century Gothic" w:hAnsi="Century Gothic" w:cs="Century Gothic"/>
                <w:color w:val="FF0000"/>
                <w:spacing w:val="-2"/>
                <w:sz w:val="16"/>
                <w:szCs w:val="16"/>
              </w:rPr>
              <w:t xml:space="preserve">SPECIAL DISCOUNT 10% - valid until 1st June 2020, </w:t>
            </w:r>
          </w:p>
          <w:p w14:paraId="1952E51C" w14:textId="77777777" w:rsidR="00CB1CDC" w:rsidRDefault="00CB1CDC"/>
        </w:tc>
        <w:tc>
          <w:tcPr>
            <w:tcW w:w="1418" w:type="dxa"/>
            <w:gridSpan w:val="5"/>
          </w:tcPr>
          <w:p w14:paraId="1C2C2290" w14:textId="77777777" w:rsidR="00CB1CDC" w:rsidRDefault="00CB1CDC"/>
        </w:tc>
        <w:tc>
          <w:tcPr>
            <w:tcW w:w="1232" w:type="dxa"/>
            <w:gridSpan w:val="2"/>
            <w:shd w:val="clear" w:color="auto" w:fill="auto"/>
          </w:tcPr>
          <w:p w14:paraId="6436BB69" w14:textId="77777777" w:rsidR="00CB1CDC" w:rsidRDefault="00CB1CDC">
            <w:pPr>
              <w:spacing w:line="232" w:lineRule="auto"/>
              <w:jc w:val="right"/>
              <w:rPr>
                <w:rFonts w:ascii="Century Gothic" w:eastAsia="Century Gothic" w:hAnsi="Century Gothic" w:cs="Century Gothic"/>
                <w:color w:val="000000"/>
                <w:spacing w:val="-2"/>
                <w:sz w:val="16"/>
              </w:rPr>
            </w:pPr>
          </w:p>
        </w:tc>
        <w:tc>
          <w:tcPr>
            <w:tcW w:w="15" w:type="dxa"/>
          </w:tcPr>
          <w:p w14:paraId="22C0A7D4" w14:textId="77777777" w:rsidR="00CB1CDC" w:rsidRDefault="00CB1CDC"/>
        </w:tc>
      </w:tr>
      <w:tr w:rsidR="00CB1CDC" w14:paraId="4C47A9CC" w14:textId="77777777">
        <w:trPr>
          <w:trHeight w:hRule="exact" w:val="72"/>
        </w:trPr>
        <w:tc>
          <w:tcPr>
            <w:tcW w:w="57" w:type="dxa"/>
          </w:tcPr>
          <w:p w14:paraId="331559E5" w14:textId="77777777" w:rsidR="00CB1CDC" w:rsidRDefault="00CB1CDC"/>
        </w:tc>
        <w:tc>
          <w:tcPr>
            <w:tcW w:w="6878" w:type="dxa"/>
            <w:gridSpan w:val="13"/>
            <w:vMerge/>
            <w:shd w:val="clear" w:color="auto" w:fill="auto"/>
          </w:tcPr>
          <w:p w14:paraId="552662CF" w14:textId="77777777" w:rsidR="00CB1CDC" w:rsidRDefault="00CB1CDC"/>
        </w:tc>
        <w:tc>
          <w:tcPr>
            <w:tcW w:w="2665" w:type="dxa"/>
            <w:gridSpan w:val="8"/>
          </w:tcPr>
          <w:p w14:paraId="3CA97704" w14:textId="77777777" w:rsidR="00CB1CDC" w:rsidRDefault="00CB1CDC"/>
        </w:tc>
      </w:tr>
      <w:tr w:rsidR="00CB1CDC" w14:paraId="18001FF2" w14:textId="77777777">
        <w:trPr>
          <w:trHeight w:hRule="exact" w:val="344"/>
        </w:trPr>
        <w:tc>
          <w:tcPr>
            <w:tcW w:w="6433" w:type="dxa"/>
            <w:gridSpan w:val="12"/>
          </w:tcPr>
          <w:p w14:paraId="7449CCAD" w14:textId="77777777" w:rsidR="00CB1CDC" w:rsidRDefault="00CB1CDC"/>
        </w:tc>
        <w:tc>
          <w:tcPr>
            <w:tcW w:w="1806" w:type="dxa"/>
            <w:gridSpan w:val="6"/>
            <w:shd w:val="clear" w:color="auto" w:fill="auto"/>
            <w:vAlign w:val="center"/>
          </w:tcPr>
          <w:p w14:paraId="4E3DF352" w14:textId="77777777" w:rsidR="00CB1CDC" w:rsidRDefault="00885F6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39AC6EFA" w14:textId="77777777" w:rsidR="00CB1CDC" w:rsidRDefault="00885F6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£ 12,760.00</w:t>
            </w:r>
          </w:p>
        </w:tc>
        <w:tc>
          <w:tcPr>
            <w:tcW w:w="15" w:type="dxa"/>
          </w:tcPr>
          <w:p w14:paraId="272A2CA9" w14:textId="77777777" w:rsidR="00CB1CDC" w:rsidRDefault="00CB1CDC"/>
        </w:tc>
      </w:tr>
      <w:tr w:rsidR="007A5922" w:rsidRPr="007A5922" w14:paraId="6509C927" w14:textId="77777777">
        <w:trPr>
          <w:trHeight w:hRule="exact" w:val="329"/>
        </w:trPr>
        <w:tc>
          <w:tcPr>
            <w:tcW w:w="6433" w:type="dxa"/>
            <w:gridSpan w:val="12"/>
          </w:tcPr>
          <w:p w14:paraId="57D64481" w14:textId="77777777" w:rsidR="00CB1CDC" w:rsidRDefault="00CB1CDC"/>
        </w:tc>
        <w:tc>
          <w:tcPr>
            <w:tcW w:w="1806" w:type="dxa"/>
            <w:gridSpan w:val="6"/>
            <w:shd w:val="clear" w:color="auto" w:fill="auto"/>
            <w:vAlign w:val="center"/>
          </w:tcPr>
          <w:p w14:paraId="520EEE8A" w14:textId="77777777" w:rsidR="00CB1CDC" w:rsidRDefault="00885F6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Discount:</w:t>
            </w:r>
          </w:p>
        </w:tc>
        <w:tc>
          <w:tcPr>
            <w:tcW w:w="1346" w:type="dxa"/>
            <w:gridSpan w:val="3"/>
            <w:shd w:val="clear" w:color="auto" w:fill="auto"/>
            <w:vAlign w:val="center"/>
          </w:tcPr>
          <w:p w14:paraId="21E210A2" w14:textId="77777777" w:rsidR="00CB1CDC" w:rsidRPr="007A5922" w:rsidRDefault="00885F65">
            <w:pPr>
              <w:spacing w:line="232" w:lineRule="auto"/>
              <w:jc w:val="right"/>
              <w:rPr>
                <w:rFonts w:ascii="Century Gothic" w:eastAsia="Century Gothic" w:hAnsi="Century Gothic" w:cs="Century Gothic"/>
                <w:b/>
                <w:color w:val="FF0000"/>
                <w:spacing w:val="-2"/>
                <w:sz w:val="16"/>
              </w:rPr>
            </w:pPr>
            <w:r w:rsidRPr="007A5922">
              <w:rPr>
                <w:rFonts w:ascii="Century Gothic" w:eastAsia="Century Gothic" w:hAnsi="Century Gothic" w:cs="Century Gothic"/>
                <w:b/>
                <w:color w:val="FF0000"/>
                <w:spacing w:val="-2"/>
                <w:sz w:val="16"/>
              </w:rPr>
              <w:t>£ 1,276.00</w:t>
            </w:r>
          </w:p>
        </w:tc>
        <w:tc>
          <w:tcPr>
            <w:tcW w:w="15" w:type="dxa"/>
          </w:tcPr>
          <w:p w14:paraId="78A4CAEC" w14:textId="77777777" w:rsidR="00CB1CDC" w:rsidRPr="007A5922" w:rsidRDefault="00CB1CDC">
            <w:pPr>
              <w:rPr>
                <w:color w:val="FF0000"/>
              </w:rPr>
            </w:pPr>
          </w:p>
        </w:tc>
      </w:tr>
      <w:tr w:rsidR="00CB1CDC" w14:paraId="4BDABA6C" w14:textId="77777777">
        <w:trPr>
          <w:trHeight w:hRule="exact" w:val="344"/>
        </w:trPr>
        <w:tc>
          <w:tcPr>
            <w:tcW w:w="6433" w:type="dxa"/>
            <w:gridSpan w:val="12"/>
          </w:tcPr>
          <w:p w14:paraId="4376BC1A" w14:textId="77777777" w:rsidR="00CB1CDC" w:rsidRDefault="00CB1CDC"/>
        </w:tc>
        <w:tc>
          <w:tcPr>
            <w:tcW w:w="1806" w:type="dxa"/>
            <w:gridSpan w:val="6"/>
            <w:shd w:val="clear" w:color="auto" w:fill="auto"/>
            <w:vAlign w:val="center"/>
          </w:tcPr>
          <w:p w14:paraId="3D1B109B" w14:textId="77777777" w:rsidR="00CB1CDC" w:rsidRDefault="00885F6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5258D802" w14:textId="77777777" w:rsidR="00CB1CDC" w:rsidRDefault="00885F6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£ 574.20</w:t>
            </w:r>
          </w:p>
        </w:tc>
        <w:tc>
          <w:tcPr>
            <w:tcW w:w="15" w:type="dxa"/>
          </w:tcPr>
          <w:p w14:paraId="3563AC6E" w14:textId="77777777" w:rsidR="00CB1CDC" w:rsidRDefault="00CB1CDC"/>
        </w:tc>
      </w:tr>
      <w:tr w:rsidR="00CB1CDC" w14:paraId="32B730FB" w14:textId="77777777">
        <w:trPr>
          <w:trHeight w:hRule="exact" w:val="344"/>
        </w:trPr>
        <w:tc>
          <w:tcPr>
            <w:tcW w:w="6433" w:type="dxa"/>
            <w:gridSpan w:val="12"/>
          </w:tcPr>
          <w:p w14:paraId="212E9F7F" w14:textId="77777777" w:rsidR="00CB1CDC" w:rsidRDefault="00CB1CDC"/>
        </w:tc>
        <w:tc>
          <w:tcPr>
            <w:tcW w:w="1806" w:type="dxa"/>
            <w:gridSpan w:val="6"/>
            <w:shd w:val="clear" w:color="auto" w:fill="auto"/>
            <w:vAlign w:val="center"/>
          </w:tcPr>
          <w:p w14:paraId="14A991F2" w14:textId="77777777" w:rsidR="00CB1CDC" w:rsidRDefault="00885F6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4850BD57" w14:textId="77777777" w:rsidR="00CB1CDC" w:rsidRDefault="00885F6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£ 12,058.20</w:t>
            </w:r>
          </w:p>
        </w:tc>
        <w:tc>
          <w:tcPr>
            <w:tcW w:w="15" w:type="dxa"/>
          </w:tcPr>
          <w:p w14:paraId="5C7C96EF" w14:textId="77777777" w:rsidR="00CB1CDC" w:rsidRDefault="00CB1CDC"/>
        </w:tc>
      </w:tr>
      <w:tr w:rsidR="00CB1CDC" w14:paraId="5A06E636" w14:textId="77777777">
        <w:trPr>
          <w:trHeight w:hRule="exact" w:val="100"/>
        </w:trPr>
        <w:tc>
          <w:tcPr>
            <w:tcW w:w="9600" w:type="dxa"/>
            <w:gridSpan w:val="22"/>
          </w:tcPr>
          <w:p w14:paraId="38DEE513" w14:textId="77777777" w:rsidR="00CB1CDC" w:rsidRDefault="00CB1CDC"/>
        </w:tc>
      </w:tr>
      <w:tr w:rsidR="00CB1CDC" w14:paraId="04AC7502" w14:textId="77777777">
        <w:trPr>
          <w:trHeight w:hRule="exact" w:val="230"/>
        </w:trPr>
        <w:tc>
          <w:tcPr>
            <w:tcW w:w="9585" w:type="dxa"/>
            <w:gridSpan w:val="21"/>
            <w:shd w:val="clear" w:color="auto" w:fill="auto"/>
          </w:tcPr>
          <w:p w14:paraId="55BA9D6D"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73364971" w14:textId="77777777" w:rsidR="00CB1CDC" w:rsidRDefault="00CB1CDC"/>
        </w:tc>
      </w:tr>
      <w:tr w:rsidR="00CB1CDC" w14:paraId="1532D4CA" w14:textId="77777777">
        <w:trPr>
          <w:trHeight w:hRule="exact" w:val="229"/>
        </w:trPr>
        <w:tc>
          <w:tcPr>
            <w:tcW w:w="9585" w:type="dxa"/>
            <w:gridSpan w:val="21"/>
            <w:shd w:val="clear" w:color="auto" w:fill="auto"/>
          </w:tcPr>
          <w:p w14:paraId="67117211" w14:textId="77777777" w:rsidR="00CB1CDC" w:rsidRDefault="00885F6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2351D3B0" w14:textId="77777777" w:rsidR="00CB1CDC" w:rsidRDefault="00CB1CDC"/>
        </w:tc>
      </w:tr>
      <w:tr w:rsidR="00CB1CDC" w14:paraId="0819F70C" w14:textId="77777777">
        <w:trPr>
          <w:trHeight w:hRule="exact" w:val="444"/>
        </w:trPr>
        <w:tc>
          <w:tcPr>
            <w:tcW w:w="9585" w:type="dxa"/>
            <w:gridSpan w:val="21"/>
            <w:shd w:val="clear" w:color="auto" w:fill="auto"/>
          </w:tcPr>
          <w:p w14:paraId="5A1A18A8"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3630C59D" w14:textId="77777777" w:rsidR="00CB1CDC" w:rsidRDefault="00CB1CDC"/>
        </w:tc>
      </w:tr>
      <w:tr w:rsidR="00CB1CDC" w14:paraId="02D792F8" w14:textId="77777777">
        <w:trPr>
          <w:trHeight w:hRule="exact" w:val="229"/>
        </w:trPr>
        <w:tc>
          <w:tcPr>
            <w:tcW w:w="2035" w:type="dxa"/>
            <w:gridSpan w:val="2"/>
            <w:shd w:val="clear" w:color="auto" w:fill="auto"/>
          </w:tcPr>
          <w:p w14:paraId="6727471F"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65" w:type="dxa"/>
            <w:gridSpan w:val="20"/>
          </w:tcPr>
          <w:p w14:paraId="68E06034" w14:textId="77777777" w:rsidR="00CB1CDC" w:rsidRDefault="00CB1CDC"/>
        </w:tc>
      </w:tr>
      <w:tr w:rsidR="00CB1CDC" w14:paraId="60D988C8" w14:textId="77777777">
        <w:trPr>
          <w:trHeight w:hRule="exact" w:val="230"/>
        </w:trPr>
        <w:tc>
          <w:tcPr>
            <w:tcW w:w="3840" w:type="dxa"/>
            <w:gridSpan w:val="6"/>
            <w:shd w:val="clear" w:color="auto" w:fill="auto"/>
            <w:vAlign w:val="center"/>
          </w:tcPr>
          <w:p w14:paraId="232DF309"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34D169ED" w14:textId="77777777" w:rsidR="00CB1CDC" w:rsidRDefault="00CB1CDC"/>
        </w:tc>
      </w:tr>
      <w:tr w:rsidR="00CB1CDC" w14:paraId="55C8BA1A" w14:textId="77777777">
        <w:trPr>
          <w:trHeight w:hRule="exact" w:val="229"/>
        </w:trPr>
        <w:tc>
          <w:tcPr>
            <w:tcW w:w="2035" w:type="dxa"/>
            <w:gridSpan w:val="2"/>
            <w:shd w:val="clear" w:color="auto" w:fill="auto"/>
          </w:tcPr>
          <w:p w14:paraId="146138C6" w14:textId="77777777" w:rsidR="00CB1CDC" w:rsidRDefault="00885F65">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70CBCEC8" w14:textId="77777777" w:rsidR="00CB1CDC" w:rsidRDefault="00CB1CDC"/>
        </w:tc>
      </w:tr>
      <w:tr w:rsidR="00CB1CDC" w14:paraId="7F033182" w14:textId="77777777">
        <w:trPr>
          <w:trHeight w:hRule="exact" w:val="444"/>
        </w:trPr>
        <w:tc>
          <w:tcPr>
            <w:tcW w:w="9585" w:type="dxa"/>
            <w:gridSpan w:val="21"/>
            <w:shd w:val="clear" w:color="auto" w:fill="auto"/>
          </w:tcPr>
          <w:p w14:paraId="10986392" w14:textId="77777777" w:rsidR="00CB1CDC" w:rsidRDefault="00885F6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41308FA3" w14:textId="77777777" w:rsidR="00CB1CDC" w:rsidRDefault="00CB1CDC"/>
        </w:tc>
      </w:tr>
      <w:tr w:rsidR="00CB1CDC" w14:paraId="10E455CA" w14:textId="77777777">
        <w:trPr>
          <w:trHeight w:hRule="exact" w:val="459"/>
        </w:trPr>
        <w:tc>
          <w:tcPr>
            <w:tcW w:w="4857" w:type="dxa"/>
            <w:gridSpan w:val="8"/>
            <w:shd w:val="clear" w:color="auto" w:fill="auto"/>
          </w:tcPr>
          <w:p w14:paraId="388F4B80" w14:textId="77777777" w:rsidR="00CB1CDC" w:rsidRDefault="00885F6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C505054" w14:textId="77777777" w:rsidR="00CB1CDC" w:rsidRDefault="00885F6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602696C2" w14:textId="77777777" w:rsidR="00CB1CDC" w:rsidRDefault="00885F6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3726E36" w14:textId="77777777" w:rsidR="00CB1CDC" w:rsidRDefault="00885F6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17FAF060" w14:textId="77777777" w:rsidR="00CB1CDC" w:rsidRDefault="00CB1CDC"/>
        </w:tc>
      </w:tr>
      <w:tr w:rsidR="00CB1CDC" w14:paraId="1ABBA6DB" w14:textId="77777777">
        <w:trPr>
          <w:trHeight w:hRule="exact" w:val="57"/>
        </w:trPr>
        <w:tc>
          <w:tcPr>
            <w:tcW w:w="9585" w:type="dxa"/>
            <w:gridSpan w:val="21"/>
            <w:vMerge w:val="restart"/>
            <w:shd w:val="clear" w:color="auto" w:fill="auto"/>
          </w:tcPr>
          <w:p w14:paraId="22BBE1BA"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1CCF7104"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5D2F7520"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0AD4231" w14:textId="77777777" w:rsidR="00CB1CDC" w:rsidRDefault="00885F6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1D1050E" w14:textId="77777777" w:rsidR="00CB1CDC" w:rsidRDefault="00CB1CDC"/>
        </w:tc>
      </w:tr>
      <w:tr w:rsidR="00CB1CDC" w14:paraId="44CF26C6" w14:textId="77777777">
        <w:trPr>
          <w:trHeight w:hRule="exact" w:val="2077"/>
        </w:trPr>
        <w:tc>
          <w:tcPr>
            <w:tcW w:w="9585" w:type="dxa"/>
            <w:gridSpan w:val="21"/>
            <w:vMerge/>
            <w:shd w:val="clear" w:color="auto" w:fill="auto"/>
          </w:tcPr>
          <w:p w14:paraId="2BFCEA73" w14:textId="77777777" w:rsidR="00CB1CDC" w:rsidRDefault="00CB1CDC"/>
        </w:tc>
        <w:tc>
          <w:tcPr>
            <w:tcW w:w="15" w:type="dxa"/>
          </w:tcPr>
          <w:p w14:paraId="20BB1987" w14:textId="77777777" w:rsidR="00CB1CDC" w:rsidRDefault="00CB1CDC"/>
        </w:tc>
      </w:tr>
      <w:tr w:rsidR="00CB1CDC" w14:paraId="5B5A0C89" w14:textId="77777777">
        <w:trPr>
          <w:trHeight w:hRule="exact" w:val="230"/>
        </w:trPr>
        <w:tc>
          <w:tcPr>
            <w:tcW w:w="9585" w:type="dxa"/>
            <w:gridSpan w:val="21"/>
            <w:shd w:val="clear" w:color="auto" w:fill="auto"/>
          </w:tcPr>
          <w:p w14:paraId="5A0F4A24" w14:textId="77777777" w:rsidR="00CB1CDC" w:rsidRDefault="00885F6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179C1EE6" w14:textId="77777777" w:rsidR="00CB1CDC" w:rsidRDefault="00CB1CDC"/>
        </w:tc>
      </w:tr>
      <w:tr w:rsidR="00CB1CDC" w14:paraId="129602B8" w14:textId="77777777">
        <w:trPr>
          <w:trHeight w:hRule="exact" w:val="2622"/>
        </w:trPr>
        <w:tc>
          <w:tcPr>
            <w:tcW w:w="9600" w:type="dxa"/>
            <w:gridSpan w:val="22"/>
          </w:tcPr>
          <w:p w14:paraId="289FB957" w14:textId="77777777" w:rsidR="00CB1CDC" w:rsidRDefault="00CB1CDC"/>
        </w:tc>
      </w:tr>
      <w:tr w:rsidR="00CB1CDC" w14:paraId="0E105E97" w14:textId="77777777">
        <w:trPr>
          <w:trHeight w:hRule="exact" w:val="344"/>
        </w:trPr>
        <w:tc>
          <w:tcPr>
            <w:tcW w:w="2035" w:type="dxa"/>
            <w:gridSpan w:val="2"/>
          </w:tcPr>
          <w:p w14:paraId="1FF30498" w14:textId="77777777" w:rsidR="00CB1CDC" w:rsidRDefault="00CB1CDC"/>
        </w:tc>
        <w:tc>
          <w:tcPr>
            <w:tcW w:w="2020" w:type="dxa"/>
            <w:gridSpan w:val="5"/>
            <w:shd w:val="clear" w:color="auto" w:fill="auto"/>
          </w:tcPr>
          <w:p w14:paraId="4903F417" w14:textId="77777777" w:rsidR="00CB1CDC" w:rsidRDefault="00885F65">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37B7EB06" w14:textId="77777777" w:rsidR="00CB1CDC" w:rsidRDefault="00CB1CDC"/>
        </w:tc>
        <w:tc>
          <w:tcPr>
            <w:tcW w:w="2020" w:type="dxa"/>
            <w:gridSpan w:val="7"/>
            <w:shd w:val="clear" w:color="auto" w:fill="auto"/>
          </w:tcPr>
          <w:p w14:paraId="25C028C3" w14:textId="77777777" w:rsidR="00CB1CDC" w:rsidRDefault="00885F65">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57E883AD" w14:textId="77777777" w:rsidR="00CB1CDC" w:rsidRDefault="00CB1CDC"/>
        </w:tc>
      </w:tr>
      <w:tr w:rsidR="00CB1CDC" w14:paraId="0EECB3D1" w14:textId="77777777">
        <w:trPr>
          <w:trHeight w:hRule="exact" w:val="329"/>
        </w:trPr>
        <w:tc>
          <w:tcPr>
            <w:tcW w:w="2149" w:type="dxa"/>
            <w:gridSpan w:val="3"/>
          </w:tcPr>
          <w:p w14:paraId="2509790F" w14:textId="77777777" w:rsidR="00CB1CDC" w:rsidRDefault="00CB1CDC"/>
        </w:tc>
        <w:tc>
          <w:tcPr>
            <w:tcW w:w="5302" w:type="dxa"/>
            <w:gridSpan w:val="13"/>
            <w:shd w:val="clear" w:color="auto" w:fill="auto"/>
          </w:tcPr>
          <w:p w14:paraId="777602BF" w14:textId="77777777" w:rsidR="00CB1CDC" w:rsidRDefault="00885F65">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0554527A" w14:textId="77777777" w:rsidR="00CB1CDC" w:rsidRDefault="00CB1CDC"/>
        </w:tc>
      </w:tr>
      <w:tr w:rsidR="00CB1CDC" w14:paraId="08F4304A" w14:textId="77777777">
        <w:trPr>
          <w:trHeight w:hRule="exact" w:val="86"/>
        </w:trPr>
        <w:tc>
          <w:tcPr>
            <w:tcW w:w="9600" w:type="dxa"/>
            <w:gridSpan w:val="22"/>
          </w:tcPr>
          <w:p w14:paraId="29BB13D2" w14:textId="77777777" w:rsidR="00CB1CDC" w:rsidRDefault="00CB1CDC"/>
        </w:tc>
      </w:tr>
      <w:tr w:rsidR="00CB1CDC" w14:paraId="6C9A2951" w14:textId="77777777">
        <w:trPr>
          <w:trHeight w:hRule="exact" w:val="444"/>
        </w:trPr>
        <w:tc>
          <w:tcPr>
            <w:tcW w:w="9585" w:type="dxa"/>
            <w:gridSpan w:val="21"/>
            <w:shd w:val="clear" w:color="auto" w:fill="auto"/>
            <w:vAlign w:val="center"/>
          </w:tcPr>
          <w:p w14:paraId="1AED47EC" w14:textId="77777777" w:rsidR="00CB1CDC" w:rsidRDefault="00885F65">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BECF5B0" w14:textId="77777777" w:rsidR="00CB1CDC" w:rsidRDefault="00CB1CDC"/>
        </w:tc>
      </w:tr>
    </w:tbl>
    <w:p w14:paraId="712FF418" w14:textId="77777777" w:rsidR="00885F65" w:rsidRDefault="00885F65"/>
    <w:sectPr w:rsidR="00885F65">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B1CDC"/>
    <w:rsid w:val="007A5922"/>
    <w:rsid w:val="00885F65"/>
    <w:rsid w:val="00CB1C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5821"/>
  <w15:docId w15:val="{C954EC23-94B7-044C-A731-AC27EAEA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2462</Characters>
  <Application>Microsoft Office Word</Application>
  <DocSecurity>0</DocSecurity>
  <Lines>20</Lines>
  <Paragraphs>5</Paragraphs>
  <ScaleCrop>false</ScaleCrop>
  <Company>Stimulsoft Report.JS 2019.4.1</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SO9879___C_P_Interiors___Quotation</dc:title>
  <dc:subject>SO9879 - C P Interiors - Quotation</dc:subject>
  <dc:creator/>
  <cp:keywords/>
  <dc:description/>
  <cp:lastModifiedBy>Leeana Taft</cp:lastModifiedBy>
  <cp:revision>2</cp:revision>
  <dcterms:created xsi:type="dcterms:W3CDTF">2020-04-30T13:18:00Z</dcterms:created>
  <dcterms:modified xsi:type="dcterms:W3CDTF">2020-04-30T13:19:00Z</dcterms:modified>
  <cp:contentStatus>Netscape * Mozilla/5.0 (Macintosh; Intel Mac OS X 10_15_3) AppleWebKit/605.1.15 (KHTML, like Gecko) Version/13.0.5 Safari/605.1.15</cp:contentStatus>
</cp:coreProperties>
</file>