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D902E4" w14:paraId="00E84DEB" w14:textId="77777777">
        <w:trPr>
          <w:trHeight w:hRule="exact" w:val="1576"/>
        </w:trPr>
        <w:tc>
          <w:tcPr>
            <w:tcW w:w="2708" w:type="dxa"/>
            <w:gridSpan w:val="4"/>
          </w:tcPr>
          <w:p w14:paraId="612C20F7" w14:textId="77777777" w:rsidR="00D902E4" w:rsidRDefault="00D902E4">
            <w:bookmarkStart w:id="0" w:name="_GoBack"/>
            <w:bookmarkEnd w:id="0"/>
          </w:p>
        </w:tc>
        <w:tc>
          <w:tcPr>
            <w:tcW w:w="4055" w:type="dxa"/>
            <w:gridSpan w:val="9"/>
          </w:tcPr>
          <w:p w14:paraId="74F980B7" w14:textId="77777777" w:rsidR="00D902E4" w:rsidRDefault="000D5D23">
            <w:r>
              <w:rPr>
                <w:noProof/>
              </w:rPr>
              <w:drawing>
                <wp:inline distT="0" distB="0" distL="0" distR="0" wp14:anchorId="7B375B6C" wp14:editId="15BB306E">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22CBD648" w14:textId="77777777" w:rsidR="00D902E4" w:rsidRDefault="00D902E4"/>
        </w:tc>
      </w:tr>
      <w:tr w:rsidR="00D902E4" w14:paraId="305C0435" w14:textId="77777777">
        <w:trPr>
          <w:trHeight w:hRule="exact" w:val="229"/>
        </w:trPr>
        <w:tc>
          <w:tcPr>
            <w:tcW w:w="2035" w:type="dxa"/>
            <w:gridSpan w:val="2"/>
            <w:shd w:val="clear" w:color="auto" w:fill="auto"/>
          </w:tcPr>
          <w:p w14:paraId="6B01E7F7"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05,2019</w:t>
            </w:r>
          </w:p>
        </w:tc>
        <w:tc>
          <w:tcPr>
            <w:tcW w:w="4169" w:type="dxa"/>
            <w:gridSpan w:val="9"/>
          </w:tcPr>
          <w:p w14:paraId="432CE664" w14:textId="77777777" w:rsidR="00D902E4" w:rsidRDefault="00D902E4"/>
        </w:tc>
        <w:tc>
          <w:tcPr>
            <w:tcW w:w="3381" w:type="dxa"/>
            <w:gridSpan w:val="10"/>
            <w:vMerge w:val="restart"/>
            <w:shd w:val="clear" w:color="auto" w:fill="auto"/>
          </w:tcPr>
          <w:p w14:paraId="2C8F72DB" w14:textId="77777777" w:rsidR="00D902E4" w:rsidRDefault="000D5D2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SO8989</w:t>
            </w:r>
          </w:p>
        </w:tc>
        <w:tc>
          <w:tcPr>
            <w:tcW w:w="15" w:type="dxa"/>
          </w:tcPr>
          <w:p w14:paraId="1635FDF3" w14:textId="77777777" w:rsidR="00D902E4" w:rsidRDefault="00D902E4"/>
        </w:tc>
      </w:tr>
      <w:tr w:rsidR="00D902E4" w14:paraId="7FEA10BF" w14:textId="77777777">
        <w:trPr>
          <w:trHeight w:hRule="exact" w:val="115"/>
        </w:trPr>
        <w:tc>
          <w:tcPr>
            <w:tcW w:w="4169" w:type="dxa"/>
            <w:gridSpan w:val="8"/>
            <w:vMerge w:val="restart"/>
            <w:shd w:val="clear" w:color="auto" w:fill="auto"/>
          </w:tcPr>
          <w:p w14:paraId="551A302E"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Kate Smith</w:t>
            </w:r>
          </w:p>
          <w:p w14:paraId="68B74720"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Hill Farm</w:t>
            </w:r>
          </w:p>
          <w:p w14:paraId="5A307E79"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 Mont Rossignal</w:t>
            </w:r>
          </w:p>
          <w:p w14:paraId="1170DEB9"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St.ouen </w:t>
            </w:r>
          </w:p>
          <w:p w14:paraId="321D0EDD"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2LN</w:t>
            </w:r>
          </w:p>
        </w:tc>
        <w:tc>
          <w:tcPr>
            <w:tcW w:w="2035" w:type="dxa"/>
            <w:gridSpan w:val="3"/>
          </w:tcPr>
          <w:p w14:paraId="1FCFFBD8" w14:textId="77777777" w:rsidR="00D902E4" w:rsidRDefault="00D902E4"/>
        </w:tc>
        <w:tc>
          <w:tcPr>
            <w:tcW w:w="3381" w:type="dxa"/>
            <w:gridSpan w:val="10"/>
            <w:vMerge/>
            <w:shd w:val="clear" w:color="auto" w:fill="auto"/>
          </w:tcPr>
          <w:p w14:paraId="08FD52DB" w14:textId="77777777" w:rsidR="00D902E4" w:rsidRDefault="00D902E4"/>
        </w:tc>
        <w:tc>
          <w:tcPr>
            <w:tcW w:w="15" w:type="dxa"/>
          </w:tcPr>
          <w:p w14:paraId="796056AD" w14:textId="77777777" w:rsidR="00D902E4" w:rsidRDefault="00D902E4"/>
        </w:tc>
      </w:tr>
      <w:tr w:rsidR="00D902E4" w14:paraId="597A238D" w14:textId="77777777">
        <w:trPr>
          <w:trHeight w:hRule="exact" w:val="115"/>
        </w:trPr>
        <w:tc>
          <w:tcPr>
            <w:tcW w:w="4169" w:type="dxa"/>
            <w:gridSpan w:val="8"/>
            <w:vMerge/>
            <w:shd w:val="clear" w:color="auto" w:fill="auto"/>
          </w:tcPr>
          <w:p w14:paraId="519170CA" w14:textId="77777777" w:rsidR="00D902E4" w:rsidRDefault="00D902E4"/>
        </w:tc>
        <w:tc>
          <w:tcPr>
            <w:tcW w:w="5431" w:type="dxa"/>
            <w:gridSpan w:val="14"/>
          </w:tcPr>
          <w:p w14:paraId="53A0C388" w14:textId="77777777" w:rsidR="00D902E4" w:rsidRDefault="00D902E4"/>
        </w:tc>
      </w:tr>
      <w:tr w:rsidR="00D902E4" w14:paraId="6B9A2DAB" w14:textId="77777777">
        <w:trPr>
          <w:trHeight w:hRule="exact" w:val="329"/>
        </w:trPr>
        <w:tc>
          <w:tcPr>
            <w:tcW w:w="4169" w:type="dxa"/>
            <w:gridSpan w:val="8"/>
            <w:vMerge/>
            <w:shd w:val="clear" w:color="auto" w:fill="auto"/>
          </w:tcPr>
          <w:p w14:paraId="3DB2CEAF" w14:textId="77777777" w:rsidR="00D902E4" w:rsidRDefault="00D902E4"/>
        </w:tc>
        <w:tc>
          <w:tcPr>
            <w:tcW w:w="5431" w:type="dxa"/>
            <w:gridSpan w:val="14"/>
          </w:tcPr>
          <w:p w14:paraId="0FAFF016" w14:textId="77777777" w:rsidR="00D902E4" w:rsidRDefault="00D902E4"/>
        </w:tc>
      </w:tr>
      <w:tr w:rsidR="00D902E4" w14:paraId="560C23D1" w14:textId="77777777">
        <w:trPr>
          <w:trHeight w:hRule="exact" w:val="788"/>
        </w:trPr>
        <w:tc>
          <w:tcPr>
            <w:tcW w:w="4169" w:type="dxa"/>
            <w:gridSpan w:val="8"/>
            <w:vMerge/>
            <w:shd w:val="clear" w:color="auto" w:fill="auto"/>
          </w:tcPr>
          <w:p w14:paraId="14D6E35F" w14:textId="77777777" w:rsidR="00D902E4" w:rsidRDefault="00D902E4"/>
        </w:tc>
        <w:tc>
          <w:tcPr>
            <w:tcW w:w="5431" w:type="dxa"/>
            <w:gridSpan w:val="14"/>
          </w:tcPr>
          <w:p w14:paraId="12DD7CDF" w14:textId="77777777" w:rsidR="00D902E4" w:rsidRDefault="00D902E4"/>
        </w:tc>
      </w:tr>
      <w:tr w:rsidR="00D902E4" w14:paraId="411AD5FF" w14:textId="77777777">
        <w:trPr>
          <w:trHeight w:hRule="exact" w:val="287"/>
        </w:trPr>
        <w:tc>
          <w:tcPr>
            <w:tcW w:w="2937" w:type="dxa"/>
            <w:gridSpan w:val="5"/>
            <w:shd w:val="clear" w:color="auto" w:fill="auto"/>
          </w:tcPr>
          <w:p w14:paraId="2AC6FA98"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Kate Smith</w:t>
            </w:r>
          </w:p>
        </w:tc>
        <w:tc>
          <w:tcPr>
            <w:tcW w:w="6663" w:type="dxa"/>
            <w:gridSpan w:val="17"/>
          </w:tcPr>
          <w:p w14:paraId="2E8861C0" w14:textId="77777777" w:rsidR="00D902E4" w:rsidRDefault="00D902E4"/>
        </w:tc>
      </w:tr>
      <w:tr w:rsidR="00D902E4" w14:paraId="5A42F0B4" w14:textId="77777777">
        <w:trPr>
          <w:trHeight w:hRule="exact" w:val="286"/>
        </w:trPr>
        <w:tc>
          <w:tcPr>
            <w:tcW w:w="9371" w:type="dxa"/>
            <w:gridSpan w:val="20"/>
            <w:shd w:val="clear" w:color="auto" w:fill="auto"/>
          </w:tcPr>
          <w:p w14:paraId="3D9069E9"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683BD40D" w14:textId="77777777" w:rsidR="00D902E4" w:rsidRDefault="00D902E4"/>
        </w:tc>
      </w:tr>
      <w:tr w:rsidR="00D902E4" w14:paraId="239EE92F" w14:textId="77777777">
        <w:trPr>
          <w:trHeight w:hRule="exact" w:val="115"/>
        </w:trPr>
        <w:tc>
          <w:tcPr>
            <w:tcW w:w="6992" w:type="dxa"/>
            <w:gridSpan w:val="15"/>
            <w:vMerge w:val="restart"/>
            <w:shd w:val="clear" w:color="auto" w:fill="auto"/>
          </w:tcPr>
          <w:p w14:paraId="55191E81" w14:textId="77777777" w:rsidR="00D902E4" w:rsidRDefault="000D5D2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3FB41108" w14:textId="77777777" w:rsidR="00D902E4" w:rsidRDefault="000D5D2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79FE3565" w14:textId="77777777" w:rsidR="00D902E4" w:rsidRDefault="000D5D2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8536D90" w14:textId="77777777" w:rsidR="00D902E4" w:rsidRDefault="00D902E4"/>
        </w:tc>
      </w:tr>
      <w:tr w:rsidR="00D902E4" w14:paraId="448FB8FF" w14:textId="77777777">
        <w:trPr>
          <w:trHeight w:hRule="exact" w:val="115"/>
        </w:trPr>
        <w:tc>
          <w:tcPr>
            <w:tcW w:w="6992" w:type="dxa"/>
            <w:gridSpan w:val="15"/>
            <w:vMerge/>
            <w:shd w:val="clear" w:color="auto" w:fill="auto"/>
          </w:tcPr>
          <w:p w14:paraId="22646893" w14:textId="77777777" w:rsidR="00D902E4" w:rsidRDefault="00D902E4"/>
        </w:tc>
        <w:tc>
          <w:tcPr>
            <w:tcW w:w="1247" w:type="dxa"/>
            <w:gridSpan w:val="3"/>
            <w:vMerge/>
            <w:shd w:val="clear" w:color="auto" w:fill="auto"/>
          </w:tcPr>
          <w:p w14:paraId="010C813C" w14:textId="77777777" w:rsidR="00D902E4" w:rsidRDefault="00D902E4"/>
        </w:tc>
        <w:tc>
          <w:tcPr>
            <w:tcW w:w="1346" w:type="dxa"/>
            <w:gridSpan w:val="3"/>
            <w:vMerge/>
            <w:shd w:val="clear" w:color="auto" w:fill="auto"/>
          </w:tcPr>
          <w:p w14:paraId="57C68641" w14:textId="77777777" w:rsidR="00D902E4" w:rsidRDefault="00D902E4"/>
        </w:tc>
        <w:tc>
          <w:tcPr>
            <w:tcW w:w="15" w:type="dxa"/>
          </w:tcPr>
          <w:p w14:paraId="761952F0" w14:textId="77777777" w:rsidR="00D902E4" w:rsidRDefault="00D902E4"/>
        </w:tc>
      </w:tr>
      <w:tr w:rsidR="00D902E4" w14:paraId="1853006F" w14:textId="77777777">
        <w:trPr>
          <w:trHeight w:hRule="exact" w:val="100"/>
        </w:trPr>
        <w:tc>
          <w:tcPr>
            <w:tcW w:w="6992" w:type="dxa"/>
            <w:gridSpan w:val="15"/>
            <w:vMerge/>
            <w:shd w:val="clear" w:color="auto" w:fill="auto"/>
          </w:tcPr>
          <w:p w14:paraId="58B8F98F" w14:textId="77777777" w:rsidR="00D902E4" w:rsidRDefault="00D902E4"/>
        </w:tc>
        <w:tc>
          <w:tcPr>
            <w:tcW w:w="1247" w:type="dxa"/>
            <w:gridSpan w:val="3"/>
            <w:vMerge/>
            <w:shd w:val="clear" w:color="auto" w:fill="auto"/>
          </w:tcPr>
          <w:p w14:paraId="4B4AC481" w14:textId="77777777" w:rsidR="00D902E4" w:rsidRDefault="00D902E4"/>
        </w:tc>
        <w:tc>
          <w:tcPr>
            <w:tcW w:w="1346" w:type="dxa"/>
            <w:gridSpan w:val="3"/>
            <w:vMerge/>
            <w:shd w:val="clear" w:color="auto" w:fill="auto"/>
          </w:tcPr>
          <w:p w14:paraId="0E6175BD" w14:textId="77777777" w:rsidR="00D902E4" w:rsidRDefault="00D902E4"/>
        </w:tc>
        <w:tc>
          <w:tcPr>
            <w:tcW w:w="15" w:type="dxa"/>
          </w:tcPr>
          <w:p w14:paraId="4BEE8437" w14:textId="77777777" w:rsidR="00D902E4" w:rsidRDefault="00D902E4"/>
        </w:tc>
      </w:tr>
      <w:tr w:rsidR="00D902E4" w14:paraId="30A1FF61" w14:textId="77777777">
        <w:trPr>
          <w:trHeight w:hRule="exact" w:val="57"/>
        </w:trPr>
        <w:tc>
          <w:tcPr>
            <w:tcW w:w="9600" w:type="dxa"/>
            <w:gridSpan w:val="22"/>
          </w:tcPr>
          <w:p w14:paraId="43445C9E" w14:textId="77777777" w:rsidR="00D902E4" w:rsidRDefault="00D902E4"/>
        </w:tc>
      </w:tr>
      <w:tr w:rsidR="00D902E4" w14:paraId="2B5B205F" w14:textId="77777777">
        <w:trPr>
          <w:trHeight w:hRule="exact" w:val="344"/>
        </w:trPr>
        <w:tc>
          <w:tcPr>
            <w:tcW w:w="57" w:type="dxa"/>
          </w:tcPr>
          <w:p w14:paraId="51CEE7E1" w14:textId="77777777" w:rsidR="00D902E4" w:rsidRDefault="00D902E4"/>
        </w:tc>
        <w:tc>
          <w:tcPr>
            <w:tcW w:w="6878" w:type="dxa"/>
            <w:gridSpan w:val="13"/>
            <w:vMerge w:val="restart"/>
            <w:shd w:val="clear" w:color="auto" w:fill="auto"/>
          </w:tcPr>
          <w:p w14:paraId="09A2930F" w14:textId="1C27AF4E"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external sail</w:t>
            </w:r>
            <w:r w:rsidR="008F3D32">
              <w:rPr>
                <w:rFonts w:ascii="Century Gothic" w:eastAsia="Century Gothic" w:hAnsi="Century Gothic" w:cs="Century Gothic"/>
                <w:spacing w:val="-2"/>
                <w:sz w:val="16"/>
                <w:szCs w:val="16"/>
              </w:rPr>
              <w:t xml:space="preserve"> shade</w:t>
            </w:r>
            <w:r>
              <w:rPr>
                <w:rFonts w:ascii="Century Gothic" w:eastAsia="Century Gothic" w:hAnsi="Century Gothic" w:cs="Century Gothic"/>
                <w:spacing w:val="-2"/>
                <w:sz w:val="16"/>
                <w:szCs w:val="16"/>
              </w:rPr>
              <w:t xml:space="preserve"> in </w:t>
            </w:r>
            <w:proofErr w:type="spellStart"/>
            <w:r>
              <w:rPr>
                <w:rFonts w:ascii="Century Gothic" w:eastAsia="Century Gothic" w:hAnsi="Century Gothic" w:cs="Century Gothic"/>
                <w:spacing w:val="-2"/>
                <w:sz w:val="16"/>
                <w:szCs w:val="16"/>
              </w:rPr>
              <w:t>Infresco</w:t>
            </w:r>
            <w:proofErr w:type="spellEnd"/>
            <w:r>
              <w:rPr>
                <w:rFonts w:ascii="Century Gothic" w:eastAsia="Century Gothic" w:hAnsi="Century Gothic" w:cs="Century Gothic"/>
                <w:spacing w:val="-2"/>
                <w:sz w:val="16"/>
                <w:szCs w:val="16"/>
              </w:rPr>
              <w:t xml:space="preserve"> water resistant fabric (stock colour) - see indicative drawing. Installed with 2 x custom made posts concreted in</w:t>
            </w:r>
          </w:p>
          <w:p w14:paraId="3CF064A4" w14:textId="77777777" w:rsidR="00D902E4" w:rsidRDefault="00D902E4"/>
        </w:tc>
        <w:tc>
          <w:tcPr>
            <w:tcW w:w="57" w:type="dxa"/>
          </w:tcPr>
          <w:p w14:paraId="6D51B846" w14:textId="77777777" w:rsidR="00D902E4" w:rsidRDefault="00D902E4"/>
        </w:tc>
        <w:tc>
          <w:tcPr>
            <w:tcW w:w="1247" w:type="dxa"/>
            <w:gridSpan w:val="3"/>
            <w:vMerge w:val="restart"/>
            <w:shd w:val="clear" w:color="auto" w:fill="auto"/>
          </w:tcPr>
          <w:p w14:paraId="73174751" w14:textId="77777777" w:rsidR="00D902E4" w:rsidRDefault="000D5D2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F17F239" w14:textId="77777777" w:rsidR="00D902E4" w:rsidRDefault="00D902E4"/>
        </w:tc>
        <w:tc>
          <w:tcPr>
            <w:tcW w:w="1232" w:type="dxa"/>
            <w:gridSpan w:val="2"/>
            <w:shd w:val="clear" w:color="auto" w:fill="auto"/>
          </w:tcPr>
          <w:p w14:paraId="34B46207" w14:textId="77777777" w:rsidR="00D902E4" w:rsidRDefault="000D5D2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£ 5,865.00</w:t>
            </w:r>
          </w:p>
        </w:tc>
        <w:tc>
          <w:tcPr>
            <w:tcW w:w="15" w:type="dxa"/>
          </w:tcPr>
          <w:p w14:paraId="072180E9" w14:textId="77777777" w:rsidR="00D902E4" w:rsidRDefault="00D902E4"/>
        </w:tc>
      </w:tr>
      <w:tr w:rsidR="00D902E4" w14:paraId="36BBADE8" w14:textId="77777777">
        <w:trPr>
          <w:trHeight w:hRule="exact" w:val="57"/>
        </w:trPr>
        <w:tc>
          <w:tcPr>
            <w:tcW w:w="57" w:type="dxa"/>
          </w:tcPr>
          <w:p w14:paraId="61F5990D" w14:textId="77777777" w:rsidR="00D902E4" w:rsidRDefault="00D902E4"/>
        </w:tc>
        <w:tc>
          <w:tcPr>
            <w:tcW w:w="6878" w:type="dxa"/>
            <w:gridSpan w:val="13"/>
            <w:vMerge/>
            <w:shd w:val="clear" w:color="auto" w:fill="auto"/>
          </w:tcPr>
          <w:p w14:paraId="25FD7EEF" w14:textId="77777777" w:rsidR="00D902E4" w:rsidRDefault="00D902E4"/>
        </w:tc>
        <w:tc>
          <w:tcPr>
            <w:tcW w:w="57" w:type="dxa"/>
          </w:tcPr>
          <w:p w14:paraId="08FB704B" w14:textId="77777777" w:rsidR="00D902E4" w:rsidRDefault="00D902E4"/>
        </w:tc>
        <w:tc>
          <w:tcPr>
            <w:tcW w:w="1247" w:type="dxa"/>
            <w:gridSpan w:val="3"/>
            <w:vMerge/>
            <w:shd w:val="clear" w:color="auto" w:fill="auto"/>
          </w:tcPr>
          <w:p w14:paraId="310F9C14" w14:textId="77777777" w:rsidR="00D902E4" w:rsidRDefault="00D902E4"/>
        </w:tc>
        <w:tc>
          <w:tcPr>
            <w:tcW w:w="1361" w:type="dxa"/>
            <w:gridSpan w:val="4"/>
          </w:tcPr>
          <w:p w14:paraId="3EE372E6" w14:textId="77777777" w:rsidR="00D902E4" w:rsidRDefault="00D902E4"/>
        </w:tc>
      </w:tr>
      <w:tr w:rsidR="00D902E4" w14:paraId="0285926E" w14:textId="77777777">
        <w:trPr>
          <w:trHeight w:hRule="exact" w:val="344"/>
        </w:trPr>
        <w:tc>
          <w:tcPr>
            <w:tcW w:w="6433" w:type="dxa"/>
            <w:gridSpan w:val="12"/>
          </w:tcPr>
          <w:p w14:paraId="590B7AA4" w14:textId="77777777" w:rsidR="00D902E4" w:rsidRDefault="00D902E4"/>
        </w:tc>
        <w:tc>
          <w:tcPr>
            <w:tcW w:w="1806" w:type="dxa"/>
            <w:gridSpan w:val="6"/>
            <w:shd w:val="clear" w:color="auto" w:fill="auto"/>
            <w:vAlign w:val="center"/>
          </w:tcPr>
          <w:p w14:paraId="286CCBDB" w14:textId="77777777" w:rsidR="00D902E4" w:rsidRDefault="000D5D2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70D56812" w14:textId="77777777" w:rsidR="00D902E4" w:rsidRDefault="000D5D2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£ 5,865.00</w:t>
            </w:r>
          </w:p>
        </w:tc>
        <w:tc>
          <w:tcPr>
            <w:tcW w:w="15" w:type="dxa"/>
          </w:tcPr>
          <w:p w14:paraId="460680BC" w14:textId="77777777" w:rsidR="00D902E4" w:rsidRDefault="00D902E4"/>
        </w:tc>
      </w:tr>
      <w:tr w:rsidR="00D902E4" w14:paraId="48AB5716" w14:textId="77777777" w:rsidTr="008F3D32">
        <w:trPr>
          <w:trHeight w:hRule="exact" w:val="95"/>
        </w:trPr>
        <w:tc>
          <w:tcPr>
            <w:tcW w:w="8239" w:type="dxa"/>
            <w:gridSpan w:val="18"/>
          </w:tcPr>
          <w:p w14:paraId="594F292D" w14:textId="77777777" w:rsidR="00D902E4" w:rsidRDefault="00D902E4"/>
        </w:tc>
        <w:tc>
          <w:tcPr>
            <w:tcW w:w="1346" w:type="dxa"/>
            <w:gridSpan w:val="3"/>
            <w:shd w:val="clear" w:color="auto" w:fill="auto"/>
            <w:vAlign w:val="center"/>
          </w:tcPr>
          <w:p w14:paraId="4CEB8B6D" w14:textId="77777777" w:rsidR="00D902E4" w:rsidRDefault="00D902E4">
            <w:pPr>
              <w:spacing w:line="232" w:lineRule="auto"/>
              <w:jc w:val="right"/>
              <w:rPr>
                <w:rFonts w:ascii="Century Gothic" w:eastAsia="Century Gothic" w:hAnsi="Century Gothic" w:cs="Century Gothic"/>
                <w:b/>
                <w:color w:val="000000"/>
                <w:spacing w:val="-2"/>
                <w:sz w:val="16"/>
              </w:rPr>
            </w:pPr>
          </w:p>
        </w:tc>
        <w:tc>
          <w:tcPr>
            <w:tcW w:w="15" w:type="dxa"/>
          </w:tcPr>
          <w:p w14:paraId="0350AA8B" w14:textId="77777777" w:rsidR="00D902E4" w:rsidRDefault="00D902E4"/>
        </w:tc>
      </w:tr>
      <w:tr w:rsidR="00D902E4" w14:paraId="4F32A171" w14:textId="77777777">
        <w:trPr>
          <w:trHeight w:hRule="exact" w:val="114"/>
        </w:trPr>
        <w:tc>
          <w:tcPr>
            <w:tcW w:w="6433" w:type="dxa"/>
            <w:gridSpan w:val="12"/>
          </w:tcPr>
          <w:p w14:paraId="7038B07F" w14:textId="77777777" w:rsidR="00D902E4" w:rsidRDefault="00D902E4"/>
        </w:tc>
        <w:tc>
          <w:tcPr>
            <w:tcW w:w="1806" w:type="dxa"/>
            <w:gridSpan w:val="6"/>
            <w:vMerge w:val="restart"/>
            <w:shd w:val="clear" w:color="auto" w:fill="auto"/>
            <w:vAlign w:val="center"/>
          </w:tcPr>
          <w:p w14:paraId="49D7F03F" w14:textId="77777777" w:rsidR="00D902E4" w:rsidRDefault="000D5D2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7C288151" w14:textId="77777777" w:rsidR="00D902E4" w:rsidRDefault="000D5D2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£ 293.25</w:t>
            </w:r>
          </w:p>
        </w:tc>
        <w:tc>
          <w:tcPr>
            <w:tcW w:w="15" w:type="dxa"/>
          </w:tcPr>
          <w:p w14:paraId="38F5F7DD" w14:textId="77777777" w:rsidR="00D902E4" w:rsidRDefault="00D902E4"/>
        </w:tc>
      </w:tr>
      <w:tr w:rsidR="00D902E4" w14:paraId="0C519BB7" w14:textId="77777777">
        <w:trPr>
          <w:trHeight w:hRule="exact" w:val="230"/>
        </w:trPr>
        <w:tc>
          <w:tcPr>
            <w:tcW w:w="6433" w:type="dxa"/>
            <w:gridSpan w:val="12"/>
          </w:tcPr>
          <w:p w14:paraId="646842D1" w14:textId="77777777" w:rsidR="00D902E4" w:rsidRDefault="00D902E4"/>
        </w:tc>
        <w:tc>
          <w:tcPr>
            <w:tcW w:w="1806" w:type="dxa"/>
            <w:gridSpan w:val="6"/>
            <w:vMerge/>
            <w:shd w:val="clear" w:color="auto" w:fill="auto"/>
            <w:vAlign w:val="center"/>
          </w:tcPr>
          <w:p w14:paraId="0ED832CE" w14:textId="77777777" w:rsidR="00D902E4" w:rsidRDefault="00D902E4"/>
        </w:tc>
        <w:tc>
          <w:tcPr>
            <w:tcW w:w="1346" w:type="dxa"/>
            <w:gridSpan w:val="3"/>
            <w:vMerge/>
            <w:shd w:val="clear" w:color="auto" w:fill="auto"/>
            <w:vAlign w:val="center"/>
          </w:tcPr>
          <w:p w14:paraId="1721CB60" w14:textId="77777777" w:rsidR="00D902E4" w:rsidRDefault="00D902E4"/>
        </w:tc>
        <w:tc>
          <w:tcPr>
            <w:tcW w:w="15" w:type="dxa"/>
          </w:tcPr>
          <w:p w14:paraId="0683E0BE" w14:textId="77777777" w:rsidR="00D902E4" w:rsidRDefault="00D902E4"/>
        </w:tc>
      </w:tr>
      <w:tr w:rsidR="00D902E4" w14:paraId="1022F563" w14:textId="77777777">
        <w:trPr>
          <w:trHeight w:hRule="exact" w:val="329"/>
        </w:trPr>
        <w:tc>
          <w:tcPr>
            <w:tcW w:w="6433" w:type="dxa"/>
            <w:gridSpan w:val="12"/>
          </w:tcPr>
          <w:p w14:paraId="31CF61EB" w14:textId="77777777" w:rsidR="00D902E4" w:rsidRDefault="00D902E4"/>
        </w:tc>
        <w:tc>
          <w:tcPr>
            <w:tcW w:w="1806" w:type="dxa"/>
            <w:gridSpan w:val="6"/>
            <w:shd w:val="clear" w:color="auto" w:fill="auto"/>
            <w:vAlign w:val="center"/>
          </w:tcPr>
          <w:p w14:paraId="7BEC552D" w14:textId="77777777" w:rsidR="00D902E4" w:rsidRDefault="000D5D2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348C9343" w14:textId="77777777" w:rsidR="00D902E4" w:rsidRDefault="000D5D2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£ 6,158.25</w:t>
            </w:r>
          </w:p>
        </w:tc>
        <w:tc>
          <w:tcPr>
            <w:tcW w:w="15" w:type="dxa"/>
          </w:tcPr>
          <w:p w14:paraId="0FFA4B2F" w14:textId="77777777" w:rsidR="00D902E4" w:rsidRDefault="00D902E4"/>
        </w:tc>
      </w:tr>
      <w:tr w:rsidR="00D902E4" w14:paraId="4FB6A37F" w14:textId="77777777">
        <w:trPr>
          <w:trHeight w:hRule="exact" w:val="115"/>
        </w:trPr>
        <w:tc>
          <w:tcPr>
            <w:tcW w:w="9600" w:type="dxa"/>
            <w:gridSpan w:val="22"/>
          </w:tcPr>
          <w:p w14:paraId="282C89FE" w14:textId="77777777" w:rsidR="00D902E4" w:rsidRDefault="00D902E4"/>
        </w:tc>
      </w:tr>
      <w:tr w:rsidR="00D902E4" w14:paraId="4F3FBFBD" w14:textId="77777777">
        <w:trPr>
          <w:trHeight w:hRule="exact" w:val="229"/>
        </w:trPr>
        <w:tc>
          <w:tcPr>
            <w:tcW w:w="9585" w:type="dxa"/>
            <w:gridSpan w:val="21"/>
            <w:shd w:val="clear" w:color="auto" w:fill="auto"/>
          </w:tcPr>
          <w:p w14:paraId="2CAB3141"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3E8D5697" w14:textId="77777777" w:rsidR="00D902E4" w:rsidRDefault="00D902E4"/>
        </w:tc>
      </w:tr>
      <w:tr w:rsidR="00D902E4" w14:paraId="73725A22" w14:textId="77777777">
        <w:trPr>
          <w:trHeight w:hRule="exact" w:val="229"/>
        </w:trPr>
        <w:tc>
          <w:tcPr>
            <w:tcW w:w="9585" w:type="dxa"/>
            <w:gridSpan w:val="21"/>
            <w:shd w:val="clear" w:color="auto" w:fill="auto"/>
          </w:tcPr>
          <w:p w14:paraId="5BAB8A2E"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5EE0DC5A" w14:textId="77777777" w:rsidR="00D902E4" w:rsidRDefault="00D902E4"/>
        </w:tc>
      </w:tr>
      <w:tr w:rsidR="00D902E4" w14:paraId="2D382005" w14:textId="77777777">
        <w:trPr>
          <w:trHeight w:hRule="exact" w:val="444"/>
        </w:trPr>
        <w:tc>
          <w:tcPr>
            <w:tcW w:w="9585" w:type="dxa"/>
            <w:gridSpan w:val="21"/>
            <w:shd w:val="clear" w:color="auto" w:fill="auto"/>
          </w:tcPr>
          <w:p w14:paraId="04F8CAB5"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7853B13" w14:textId="77777777" w:rsidR="00D902E4" w:rsidRDefault="00D902E4"/>
        </w:tc>
      </w:tr>
      <w:tr w:rsidR="00D902E4" w14:paraId="7E611FA5" w14:textId="77777777" w:rsidTr="008F3D32">
        <w:trPr>
          <w:trHeight w:hRule="exact" w:val="789"/>
        </w:trPr>
        <w:tc>
          <w:tcPr>
            <w:tcW w:w="2035" w:type="dxa"/>
            <w:gridSpan w:val="2"/>
            <w:shd w:val="clear" w:color="auto" w:fill="auto"/>
          </w:tcPr>
          <w:p w14:paraId="5D312AAB"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0"/>
          </w:tcPr>
          <w:p w14:paraId="423ECD92" w14:textId="77777777" w:rsidR="00D902E4" w:rsidRDefault="00D902E4"/>
        </w:tc>
      </w:tr>
      <w:tr w:rsidR="00D902E4" w14:paraId="12917053" w14:textId="77777777">
        <w:trPr>
          <w:trHeight w:hRule="exact" w:val="229"/>
        </w:trPr>
        <w:tc>
          <w:tcPr>
            <w:tcW w:w="3840" w:type="dxa"/>
            <w:gridSpan w:val="6"/>
            <w:shd w:val="clear" w:color="auto" w:fill="auto"/>
            <w:vAlign w:val="center"/>
          </w:tcPr>
          <w:p w14:paraId="6F07F353"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6"/>
          </w:tcPr>
          <w:p w14:paraId="1F0EB70F" w14:textId="77777777" w:rsidR="00D902E4" w:rsidRDefault="00D902E4"/>
        </w:tc>
      </w:tr>
      <w:tr w:rsidR="00D902E4" w14:paraId="70C68FCA" w14:textId="77777777" w:rsidTr="008F3D32">
        <w:trPr>
          <w:trHeight w:hRule="exact" w:val="761"/>
        </w:trPr>
        <w:tc>
          <w:tcPr>
            <w:tcW w:w="2035" w:type="dxa"/>
            <w:gridSpan w:val="2"/>
            <w:shd w:val="clear" w:color="auto" w:fill="auto"/>
          </w:tcPr>
          <w:p w14:paraId="708EEAA1" w14:textId="77777777" w:rsidR="00D902E4" w:rsidRDefault="000D5D23">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0"/>
          </w:tcPr>
          <w:p w14:paraId="35CC1175" w14:textId="77777777" w:rsidR="00D902E4" w:rsidRDefault="00D902E4"/>
        </w:tc>
      </w:tr>
      <w:tr w:rsidR="00D902E4" w14:paraId="035CA98A" w14:textId="77777777" w:rsidTr="008F3D32">
        <w:trPr>
          <w:trHeight w:hRule="exact" w:val="843"/>
        </w:trPr>
        <w:tc>
          <w:tcPr>
            <w:tcW w:w="9585" w:type="dxa"/>
            <w:gridSpan w:val="21"/>
            <w:shd w:val="clear" w:color="auto" w:fill="auto"/>
          </w:tcPr>
          <w:p w14:paraId="0C8733DE"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39DD8C50" w14:textId="77777777" w:rsidR="00D902E4" w:rsidRDefault="00D902E4"/>
        </w:tc>
      </w:tr>
      <w:tr w:rsidR="00D902E4" w14:paraId="3E231D3D" w14:textId="77777777" w:rsidTr="008F3D32">
        <w:trPr>
          <w:trHeight w:hRule="exact" w:val="963"/>
        </w:trPr>
        <w:tc>
          <w:tcPr>
            <w:tcW w:w="4857" w:type="dxa"/>
            <w:gridSpan w:val="9"/>
            <w:shd w:val="clear" w:color="auto" w:fill="auto"/>
          </w:tcPr>
          <w:p w14:paraId="14E0C9C2"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EA8DAEA"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7EE308C3"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66D42529"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73A28DB4" w14:textId="77777777" w:rsidR="00D902E4" w:rsidRDefault="00D902E4"/>
        </w:tc>
      </w:tr>
      <w:tr w:rsidR="00D902E4" w14:paraId="4A0912E2" w14:textId="77777777">
        <w:trPr>
          <w:trHeight w:hRule="exact" w:val="43"/>
        </w:trPr>
        <w:tc>
          <w:tcPr>
            <w:tcW w:w="9585" w:type="dxa"/>
            <w:gridSpan w:val="21"/>
            <w:vMerge w:val="restart"/>
            <w:shd w:val="clear" w:color="auto" w:fill="auto"/>
          </w:tcPr>
          <w:p w14:paraId="642587E5"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0EDB5B20"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10438291"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8F4A109" w14:textId="77777777" w:rsidR="00D902E4" w:rsidRDefault="000D5D2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BD29E21" w14:textId="77777777" w:rsidR="00D902E4" w:rsidRDefault="00D902E4"/>
        </w:tc>
      </w:tr>
      <w:tr w:rsidR="00D902E4" w14:paraId="26E77100" w14:textId="77777777">
        <w:trPr>
          <w:trHeight w:hRule="exact" w:val="2092"/>
        </w:trPr>
        <w:tc>
          <w:tcPr>
            <w:tcW w:w="9585" w:type="dxa"/>
            <w:gridSpan w:val="21"/>
            <w:vMerge/>
            <w:shd w:val="clear" w:color="auto" w:fill="auto"/>
          </w:tcPr>
          <w:p w14:paraId="59263919" w14:textId="77777777" w:rsidR="00D902E4" w:rsidRDefault="00D902E4"/>
        </w:tc>
        <w:tc>
          <w:tcPr>
            <w:tcW w:w="15" w:type="dxa"/>
          </w:tcPr>
          <w:p w14:paraId="2A695B7C" w14:textId="77777777" w:rsidR="00D902E4" w:rsidRDefault="00D902E4"/>
        </w:tc>
      </w:tr>
      <w:tr w:rsidR="00D902E4" w14:paraId="21DF2629" w14:textId="77777777">
        <w:trPr>
          <w:trHeight w:hRule="exact" w:val="229"/>
        </w:trPr>
        <w:tc>
          <w:tcPr>
            <w:tcW w:w="9585" w:type="dxa"/>
            <w:gridSpan w:val="21"/>
            <w:shd w:val="clear" w:color="auto" w:fill="auto"/>
          </w:tcPr>
          <w:p w14:paraId="17E6D562" w14:textId="77777777" w:rsidR="00D902E4" w:rsidRDefault="000D5D2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D94D5EA" w14:textId="77777777" w:rsidR="00D902E4" w:rsidRDefault="00D902E4"/>
        </w:tc>
      </w:tr>
      <w:tr w:rsidR="00D902E4" w14:paraId="70B3403F" w14:textId="77777777">
        <w:trPr>
          <w:trHeight w:hRule="exact" w:val="2078"/>
        </w:trPr>
        <w:tc>
          <w:tcPr>
            <w:tcW w:w="9600" w:type="dxa"/>
            <w:gridSpan w:val="22"/>
          </w:tcPr>
          <w:p w14:paraId="08C7B68F" w14:textId="77777777" w:rsidR="00D902E4" w:rsidRDefault="00D902E4"/>
        </w:tc>
      </w:tr>
      <w:tr w:rsidR="00D902E4" w14:paraId="58BE5F54" w14:textId="77777777" w:rsidTr="008F3D32">
        <w:trPr>
          <w:trHeight w:hRule="exact" w:val="80"/>
        </w:trPr>
        <w:tc>
          <w:tcPr>
            <w:tcW w:w="9600" w:type="dxa"/>
            <w:gridSpan w:val="22"/>
          </w:tcPr>
          <w:p w14:paraId="27B4A8D9" w14:textId="77777777" w:rsidR="00D902E4" w:rsidRDefault="00D902E4"/>
        </w:tc>
      </w:tr>
      <w:tr w:rsidR="00D902E4" w14:paraId="53413FE8" w14:textId="77777777">
        <w:trPr>
          <w:trHeight w:hRule="exact" w:val="344"/>
        </w:trPr>
        <w:tc>
          <w:tcPr>
            <w:tcW w:w="2035" w:type="dxa"/>
            <w:gridSpan w:val="2"/>
          </w:tcPr>
          <w:p w14:paraId="1A5BF2D5" w14:textId="77777777" w:rsidR="00D902E4" w:rsidRDefault="00D902E4"/>
        </w:tc>
        <w:tc>
          <w:tcPr>
            <w:tcW w:w="2020" w:type="dxa"/>
            <w:gridSpan w:val="5"/>
            <w:shd w:val="clear" w:color="auto" w:fill="auto"/>
          </w:tcPr>
          <w:p w14:paraId="547F9CA3" w14:textId="77777777" w:rsidR="00D902E4" w:rsidRDefault="000D5D2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EA8E917" w14:textId="77777777" w:rsidR="00D902E4" w:rsidRDefault="00D902E4"/>
        </w:tc>
        <w:tc>
          <w:tcPr>
            <w:tcW w:w="2020" w:type="dxa"/>
            <w:gridSpan w:val="7"/>
            <w:shd w:val="clear" w:color="auto" w:fill="auto"/>
          </w:tcPr>
          <w:p w14:paraId="7102E2F5" w14:textId="77777777" w:rsidR="00D902E4" w:rsidRDefault="000D5D2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16C9B569" w14:textId="77777777" w:rsidR="00D902E4" w:rsidRDefault="00D902E4"/>
        </w:tc>
      </w:tr>
      <w:tr w:rsidR="00D902E4" w14:paraId="66A898C8" w14:textId="77777777">
        <w:trPr>
          <w:trHeight w:hRule="exact" w:val="344"/>
        </w:trPr>
        <w:tc>
          <w:tcPr>
            <w:tcW w:w="2149" w:type="dxa"/>
            <w:gridSpan w:val="3"/>
          </w:tcPr>
          <w:p w14:paraId="093D7B0E" w14:textId="77777777" w:rsidR="00D902E4" w:rsidRDefault="00D902E4"/>
        </w:tc>
        <w:tc>
          <w:tcPr>
            <w:tcW w:w="5302" w:type="dxa"/>
            <w:gridSpan w:val="13"/>
            <w:shd w:val="clear" w:color="auto" w:fill="auto"/>
          </w:tcPr>
          <w:p w14:paraId="16A67E69" w14:textId="77777777" w:rsidR="00D902E4" w:rsidRDefault="000D5D2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0C4C5013" w14:textId="77777777" w:rsidR="00D902E4" w:rsidRDefault="00D902E4"/>
        </w:tc>
      </w:tr>
      <w:tr w:rsidR="00D902E4" w14:paraId="4FD61748" w14:textId="77777777">
        <w:trPr>
          <w:trHeight w:hRule="exact" w:val="71"/>
        </w:trPr>
        <w:tc>
          <w:tcPr>
            <w:tcW w:w="9600" w:type="dxa"/>
            <w:gridSpan w:val="22"/>
          </w:tcPr>
          <w:p w14:paraId="6CFA0D1E" w14:textId="77777777" w:rsidR="00D902E4" w:rsidRDefault="00D902E4"/>
        </w:tc>
      </w:tr>
      <w:tr w:rsidR="00D902E4" w14:paraId="0053D531" w14:textId="77777777">
        <w:trPr>
          <w:trHeight w:hRule="exact" w:val="459"/>
        </w:trPr>
        <w:tc>
          <w:tcPr>
            <w:tcW w:w="9585" w:type="dxa"/>
            <w:gridSpan w:val="21"/>
            <w:shd w:val="clear" w:color="auto" w:fill="auto"/>
            <w:vAlign w:val="center"/>
          </w:tcPr>
          <w:p w14:paraId="634807D6" w14:textId="77777777" w:rsidR="00D902E4" w:rsidRDefault="000D5D2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D617F0C" w14:textId="77777777" w:rsidR="00D902E4" w:rsidRDefault="00D902E4"/>
        </w:tc>
      </w:tr>
    </w:tbl>
    <w:p w14:paraId="2B266682" w14:textId="77777777" w:rsidR="000D5D23" w:rsidRDefault="000D5D23"/>
    <w:sectPr w:rsidR="000D5D23">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902E4"/>
    <w:rsid w:val="000D5D23"/>
    <w:rsid w:val="008F3D32"/>
    <w:rsid w:val="009A5F94"/>
    <w:rsid w:val="00D90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1E942"/>
  <w15:docId w15:val="{25E115F2-3F9A-40F9-AF9F-46D4DBD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SO8989___C_P_Interiors___Quotation</vt:lpstr>
    </vt:vector>
  </TitlesOfParts>
  <Company>Stimulsoft Report.JS 2019.3.1</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SO8989___C_P_Interiors___Quotation</dc:title>
  <dc:subject>SO8989 - C P Interiors - Quotation</dc:subject>
  <dc:creator>Leeana Taft</dc:creator>
  <cp:keywords/>
  <dc:description/>
  <cp:lastModifiedBy>Leeana Taft</cp:lastModifiedBy>
  <cp:revision>2</cp:revision>
  <dcterms:created xsi:type="dcterms:W3CDTF">2019-08-05T18:06:00Z</dcterms:created>
  <dcterms:modified xsi:type="dcterms:W3CDTF">2019-08-05T18:06:00Z</dcterms:modified>
  <cp:contentStatus>Netscape * Mozilla/5.0 (Windows NT 10.0; Win64; x64) AppleWebKit/537.36 (KHTML, like Gecko) Chrome/75.0.3770.142 Safari/537.36</cp:contentStatus>
</cp:coreProperties>
</file>